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C4" w:rsidRDefault="00624FC4" w:rsidP="00624FC4">
      <w:pPr>
        <w:rPr>
          <w:rFonts w:ascii="Times New Roman" w:hAnsi="Times New Roman" w:cs="Times New Roman"/>
          <w:b/>
          <w:sz w:val="28"/>
          <w:szCs w:val="28"/>
        </w:rPr>
      </w:pPr>
      <w:r w:rsidRPr="00431D1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624FC4" w:rsidRDefault="00624FC4" w:rsidP="00624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Выполните предложенное задание. </w:t>
      </w:r>
    </w:p>
    <w:p w:rsidR="00624FC4" w:rsidRDefault="00624FC4" w:rsidP="00624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Используя базу данных из Задания №</w:t>
      </w:r>
      <w:r>
        <w:rPr>
          <w:rFonts w:ascii="Times New Roman" w:hAnsi="Times New Roman" w:cs="Times New Roman"/>
          <w:sz w:val="28"/>
          <w:szCs w:val="28"/>
        </w:rPr>
        <w:t>2 оценить статистическую значимость</w:t>
      </w:r>
      <w:r w:rsidRPr="0062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7318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B73186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24FC4" w:rsidRDefault="00624FC4" w:rsidP="00624FC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разности средних величин на связанных статистических совокупностях;</w:t>
      </w:r>
    </w:p>
    <w:p w:rsidR="00624FC4" w:rsidRDefault="00624FC4" w:rsidP="00624FC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разности средних величин на независимых статистических совокупностях;</w:t>
      </w:r>
    </w:p>
    <w:p w:rsidR="00881433" w:rsidRDefault="00116FF3" w:rsidP="00624FC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влияния </w:t>
      </w:r>
      <w:r w:rsidR="00881433">
        <w:rPr>
          <w:rFonts w:ascii="Times New Roman" w:hAnsi="Times New Roman" w:cs="Times New Roman"/>
          <w:sz w:val="28"/>
          <w:szCs w:val="28"/>
        </w:rPr>
        <w:t xml:space="preserve">превышения ПДК на уровень лейкоцитов и тромбоцитов крови методом </w:t>
      </w:r>
      <w:proofErr w:type="spellStart"/>
      <w:r w:rsidR="00881433">
        <w:rPr>
          <w:rFonts w:ascii="Times New Roman" w:hAnsi="Times New Roman" w:cs="Times New Roman"/>
          <w:sz w:val="28"/>
          <w:szCs w:val="28"/>
          <w:lang w:val="en-US"/>
        </w:rPr>
        <w:t>Anova</w:t>
      </w:r>
      <w:proofErr w:type="spellEnd"/>
      <w:r w:rsidR="00881433" w:rsidRPr="00881433">
        <w:rPr>
          <w:rFonts w:ascii="Times New Roman" w:hAnsi="Times New Roman" w:cs="Times New Roman"/>
          <w:sz w:val="28"/>
          <w:szCs w:val="28"/>
        </w:rPr>
        <w:t>.</w:t>
      </w:r>
    </w:p>
    <w:p w:rsidR="00624FC4" w:rsidRDefault="00624FC4" w:rsidP="00624FC4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624FC4" w:rsidRDefault="00624FC4" w:rsidP="00624FC4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Прислать результат на почту </w:t>
      </w:r>
      <w:hyperlink r:id="rId5" w:history="1">
        <w:r w:rsidRPr="00156E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OZZ</w:t>
        </w:r>
        <w:r w:rsidRPr="00156E3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56E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bsmu</w:t>
        </w:r>
        <w:proofErr w:type="spellEnd"/>
        <w:r w:rsidRPr="00156E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56E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156E34">
        <w:rPr>
          <w:rFonts w:ascii="Times New Roman" w:hAnsi="Times New Roman" w:cs="Times New Roman"/>
          <w:sz w:val="28"/>
          <w:szCs w:val="28"/>
        </w:rPr>
        <w:t xml:space="preserve"> с пометкой «Магистрант Фамилия Занятие №» </w:t>
      </w:r>
    </w:p>
    <w:p w:rsidR="00881433" w:rsidRDefault="00881433" w:rsidP="00624FC4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881433" w:rsidRDefault="00881433" w:rsidP="00881433">
      <w:pPr>
        <w:pStyle w:val="a3"/>
        <w:ind w:left="79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1433">
        <w:rPr>
          <w:rFonts w:ascii="Times New Roman" w:hAnsi="Times New Roman" w:cs="Times New Roman"/>
          <w:b/>
          <w:sz w:val="28"/>
          <w:szCs w:val="28"/>
        </w:rPr>
        <w:t xml:space="preserve">Задание №6. </w:t>
      </w:r>
    </w:p>
    <w:p w:rsidR="00881433" w:rsidRPr="009568C0" w:rsidRDefault="00881433" w:rsidP="008814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2B5">
        <w:rPr>
          <w:rFonts w:ascii="Times New Roman" w:hAnsi="Times New Roman" w:cs="Times New Roman"/>
          <w:b/>
          <w:sz w:val="28"/>
          <w:szCs w:val="28"/>
        </w:rPr>
        <w:t>Оценка достоверности разности средних величин двух выборок</w:t>
      </w:r>
      <w:r w:rsidRPr="00956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433" w:rsidRPr="009568C0" w:rsidRDefault="00881433" w:rsidP="0088143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568C0">
        <w:rPr>
          <w:rFonts w:ascii="Times New Roman" w:eastAsia="Times New Roman" w:hAnsi="Times New Roman" w:cs="Times New Roman"/>
          <w:b/>
          <w:sz w:val="28"/>
          <w:szCs w:val="28"/>
        </w:rPr>
        <w:t>. Продолжите фразу</w:t>
      </w:r>
    </w:p>
    <w:p w:rsidR="00881433" w:rsidRDefault="00881433" w:rsidP="0088143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величина – это________________________________________________</w:t>
      </w:r>
    </w:p>
    <w:p w:rsidR="00881433" w:rsidRDefault="00881433" w:rsidP="0088143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1433" w:rsidRDefault="00881433" w:rsidP="0088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81433" w:rsidRDefault="00881433" w:rsidP="0088143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568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Заполните пропуск</w:t>
      </w:r>
    </w:p>
    <w:p w:rsidR="00881433" w:rsidRPr="00A4783C" w:rsidRDefault="00881433" w:rsidP="0088143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83C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дняя величина может определяться только для ________________признака.</w:t>
      </w:r>
    </w:p>
    <w:p w:rsidR="00881433" w:rsidRDefault="00881433" w:rsidP="0088143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Pr="009568C0" w:rsidRDefault="00881433" w:rsidP="0088143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568C0">
        <w:rPr>
          <w:rFonts w:ascii="Times New Roman" w:hAnsi="Times New Roman" w:cs="Times New Roman"/>
          <w:b/>
          <w:sz w:val="28"/>
          <w:szCs w:val="28"/>
        </w:rPr>
        <w:t xml:space="preserve">Обведите букву правильного ответа </w:t>
      </w:r>
      <w:r>
        <w:rPr>
          <w:rFonts w:ascii="Times New Roman" w:hAnsi="Times New Roman" w:cs="Times New Roman"/>
          <w:b/>
          <w:sz w:val="28"/>
          <w:szCs w:val="28"/>
        </w:rPr>
        <w:t>или дайте свой вариант определения</w:t>
      </w:r>
    </w:p>
    <w:p w:rsidR="00881433" w:rsidRPr="009568C0" w:rsidRDefault="00881433" w:rsidP="00881433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Выборка</w:t>
      </w:r>
      <w:r w:rsidRPr="009568C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это:</w:t>
      </w:r>
    </w:p>
    <w:p w:rsidR="00881433" w:rsidRPr="00337917" w:rsidRDefault="00881433" w:rsidP="0088143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9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а) часть генеральной совокупности, выбранная для проведения статистического исследования;</w:t>
      </w:r>
    </w:p>
    <w:p w:rsidR="00881433" w:rsidRPr="00337917" w:rsidRDefault="00881433" w:rsidP="0088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917">
        <w:rPr>
          <w:rFonts w:ascii="Times New Roman" w:eastAsia="Times New Roman" w:hAnsi="Times New Roman" w:cs="Times New Roman"/>
          <w:sz w:val="28"/>
          <w:szCs w:val="28"/>
        </w:rPr>
        <w:lastRenderedPageBreak/>
        <w:t>б) процесс отбора единиц генеральной совокупности, обладающих наиболее выраженными признаками, для последующего проведения статистического исследования;</w:t>
      </w:r>
    </w:p>
    <w:p w:rsidR="00881433" w:rsidRPr="00337917" w:rsidRDefault="00881433" w:rsidP="0088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917">
        <w:rPr>
          <w:rFonts w:ascii="Times New Roman" w:eastAsia="Times New Roman" w:hAnsi="Times New Roman" w:cs="Times New Roman"/>
          <w:sz w:val="28"/>
          <w:szCs w:val="28"/>
        </w:rPr>
        <w:t>в) структурная единица генеральной совокупности;</w:t>
      </w:r>
    </w:p>
    <w:p w:rsidR="00881433" w:rsidRPr="00337917" w:rsidRDefault="00881433" w:rsidP="008814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7917">
        <w:rPr>
          <w:rFonts w:ascii="Times New Roman" w:eastAsia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                                    ____________________________________________________________________</w:t>
      </w:r>
    </w:p>
    <w:p w:rsidR="00881433" w:rsidRDefault="00881433" w:rsidP="0088143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Впишите недостающее</w:t>
      </w:r>
    </w:p>
    <w:p w:rsidR="00881433" w:rsidRPr="00A72BC2" w:rsidRDefault="00881433" w:rsidP="0088143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56F93">
        <w:rPr>
          <w:rFonts w:ascii="Times New Roman" w:hAnsi="Times New Roman" w:cs="Times New Roman"/>
          <w:sz w:val="28"/>
          <w:szCs w:val="28"/>
        </w:rPr>
        <w:t xml:space="preserve"> 1908 году </w:t>
      </w:r>
      <w:r w:rsidRPr="00A72BC2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456F93">
        <w:rPr>
          <w:rFonts w:ascii="Times New Roman" w:hAnsi="Times New Roman" w:cs="Times New Roman"/>
          <w:sz w:val="28"/>
          <w:szCs w:val="28"/>
        </w:rPr>
        <w:t xml:space="preserve">опубликовал работу, в которой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456F93">
        <w:rPr>
          <w:rFonts w:ascii="Times New Roman" w:hAnsi="Times New Roman" w:cs="Times New Roman"/>
          <w:sz w:val="28"/>
          <w:szCs w:val="28"/>
        </w:rPr>
        <w:t xml:space="preserve"> генеральн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456F93">
        <w:rPr>
          <w:rFonts w:ascii="Times New Roman" w:hAnsi="Times New Roman" w:cs="Times New Roman"/>
          <w:sz w:val="28"/>
          <w:szCs w:val="28"/>
        </w:rPr>
        <w:t xml:space="preserve"> совокупност</w:t>
      </w:r>
      <w:r>
        <w:rPr>
          <w:rFonts w:ascii="Times New Roman" w:hAnsi="Times New Roman" w:cs="Times New Roman"/>
          <w:sz w:val="28"/>
          <w:szCs w:val="28"/>
        </w:rPr>
        <w:t>ей можно исследовать их</w:t>
      </w:r>
      <w:r w:rsidRPr="00A72BC2">
        <w:rPr>
          <w:rFonts w:ascii="Times New Roman" w:hAnsi="Times New Roman" w:cs="Times New Roman"/>
          <w:sz w:val="28"/>
          <w:szCs w:val="28"/>
        </w:rPr>
        <w:t>____________________.</w:t>
      </w:r>
      <w:r w:rsidRPr="00456F93">
        <w:rPr>
          <w:rFonts w:ascii="Times New Roman" w:hAnsi="Times New Roman" w:cs="Times New Roman"/>
          <w:sz w:val="28"/>
          <w:szCs w:val="28"/>
        </w:rPr>
        <w:t xml:space="preserve"> После выхода в свет этой работы появилась возможность </w:t>
      </w:r>
      <w:r w:rsidRPr="00A72BC2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881433" w:rsidRPr="009568C0" w:rsidRDefault="00881433" w:rsidP="0088143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1433" w:rsidRPr="00B23AE6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Wingdings 3" w:hAnsi="Wingdings 3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51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Верные утверждения  отметьте знаком </w:t>
      </w:r>
      <w:r>
        <w:rPr>
          <w:rFonts w:ascii="Wingdings" w:eastAsia="Times New Roman" w:hAnsi="Wingdings" w:cs="Times New Roman"/>
          <w:sz w:val="28"/>
          <w:szCs w:val="28"/>
        </w:rPr>
        <w:sym w:font="Wingdings" w:char="F0FC"/>
      </w: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1433" w:rsidRPr="00604CE7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312DB" wp14:editId="79174162">
                <wp:simplePos x="0" y="0"/>
                <wp:positionH relativeFrom="column">
                  <wp:posOffset>139065</wp:posOffset>
                </wp:positionH>
                <wp:positionV relativeFrom="paragraph">
                  <wp:posOffset>194945</wp:posOffset>
                </wp:positionV>
                <wp:extent cx="5547360" cy="1280160"/>
                <wp:effectExtent l="0" t="0" r="0" b="0"/>
                <wp:wrapNone/>
                <wp:docPr id="2133" name="Блок-схема: карточка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360" cy="1280160"/>
                        </a:xfrm>
                        <a:prstGeom prst="flowChartPunchedCa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Pr="00161DB7" w:rsidRDefault="00881433" w:rsidP="008814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разность средних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величин  двух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выборок достоверна – это значит, что она </w:t>
                            </w:r>
                            <w:r w:rsidRPr="00161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носит устойчивый характер,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 уровень исследуемого показателя в одной выборке </w:t>
                            </w:r>
                            <w:r w:rsidRPr="00161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существенно отличаются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такового в </w:t>
                            </w:r>
                            <w:r w:rsidRPr="00161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другой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312DB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133" o:spid="_x0000_s1026" type="#_x0000_t121" style="position:absolute;left:0;text-align:left;margin-left:10.95pt;margin-top:15.35pt;width:436.8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" fillcolor="window" strokecolor="windowText" strokeweight="2pt">
                <v:path arrowok="t"/>
                <v:textbox>
                  <w:txbxContent>
                    <w:p w:rsidR="00881433" w:rsidRPr="00161DB7" w:rsidRDefault="00881433" w:rsidP="008814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разность средних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величин  двух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выборок достоверна – это значит, что она </w:t>
                      </w:r>
                      <w:r w:rsidRPr="00161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носит устойчивый характер,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 уровень исследуемого показателя в одной выборке </w:t>
                      </w:r>
                      <w:r w:rsidRPr="00161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существенно отличаются 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такового в </w:t>
                      </w:r>
                      <w:r w:rsidRPr="00161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другой 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4470A" wp14:editId="4C95F69E">
                <wp:simplePos x="0" y="0"/>
                <wp:positionH relativeFrom="column">
                  <wp:posOffset>132715</wp:posOffset>
                </wp:positionH>
                <wp:positionV relativeFrom="paragraph">
                  <wp:posOffset>276860</wp:posOffset>
                </wp:positionV>
                <wp:extent cx="5547360" cy="1280160"/>
                <wp:effectExtent l="0" t="0" r="0" b="0"/>
                <wp:wrapNone/>
                <wp:docPr id="2142" name="Блок-схема: карточка 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360" cy="1280160"/>
                        </a:xfrm>
                        <a:prstGeom prst="flowChartPunchedCa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Pr="00161DB7" w:rsidRDefault="00881433" w:rsidP="008814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Отсутствие  д</w:t>
                            </w:r>
                            <w:r w:rsidRPr="00161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остоверност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разности средних величин </w:t>
                            </w:r>
                            <w:r w:rsidRPr="00161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обозначает, что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исследуемые выборки не репрезентативны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470A" id="Блок-схема: карточка 2142" o:spid="_x0000_s1027" type="#_x0000_t121" style="position:absolute;left:0;text-align:left;margin-left:10.45pt;margin-top:21.8pt;width:436.8pt;height:10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" fillcolor="window" strokecolor="windowText" strokeweight="2pt">
                <v:path arrowok="t"/>
                <v:textbox>
                  <w:txbxContent>
                    <w:p w:rsidR="00881433" w:rsidRPr="00161DB7" w:rsidRDefault="00881433" w:rsidP="008814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Отсутствие  д</w:t>
                      </w:r>
                      <w:r w:rsidRPr="00161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остоверност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разности средних величин </w:t>
                      </w:r>
                      <w:r w:rsidRPr="00161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обозначает, что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исследуемые выборки не репрезентативны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2D6C7" wp14:editId="43965FCB">
                <wp:simplePos x="0" y="0"/>
                <wp:positionH relativeFrom="column">
                  <wp:posOffset>218440</wp:posOffset>
                </wp:positionH>
                <wp:positionV relativeFrom="paragraph">
                  <wp:posOffset>57785</wp:posOffset>
                </wp:positionV>
                <wp:extent cx="5547360" cy="1280160"/>
                <wp:effectExtent l="0" t="0" r="0" b="0"/>
                <wp:wrapNone/>
                <wp:docPr id="2141" name="Блок-схема: карточка 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360" cy="1280160"/>
                        </a:xfrm>
                        <a:prstGeom prst="flowChartPunchedCar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Pr="00161DB7" w:rsidRDefault="00881433" w:rsidP="008814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Оценка достоверности разности средних величин с помощью t-критерия Стьюдента позволяет установить, существенны ли выявленные различия, или они являются результатом действия случайных причин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D6C7" id="Блок-схема: карточка 2141" o:spid="_x0000_s1028" type="#_x0000_t121" style="position:absolute;left:0;text-align:left;margin-left:17.2pt;margin-top:4.55pt;width:436.8pt;height:10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" fillcolor="window" strokecolor="windowText" strokeweight="2pt">
                <v:path arrowok="t"/>
                <v:textbox>
                  <w:txbxContent>
                    <w:p w:rsidR="00881433" w:rsidRPr="00161DB7" w:rsidRDefault="00881433" w:rsidP="008814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1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Оценка достоверности разности средних величин с помощью t-критерия Стьюдента позволяет установить, существенны ли выявленные различия, или они являются результатом действия случайных причин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Pr="00D108DE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108DE">
        <w:rPr>
          <w:rFonts w:ascii="Times New Roman" w:hAnsi="Times New Roman" w:cs="Times New Roman"/>
          <w:b/>
          <w:sz w:val="28"/>
          <w:szCs w:val="28"/>
        </w:rPr>
        <w:t>6. Выберите правильный вариант</w:t>
      </w:r>
    </w:p>
    <w:p w:rsidR="00881433" w:rsidRPr="00D108DE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08DE">
        <w:rPr>
          <w:rFonts w:ascii="Times New Roman" w:hAnsi="Times New Roman" w:cs="Times New Roman"/>
          <w:sz w:val="28"/>
          <w:szCs w:val="28"/>
        </w:rPr>
        <w:t>t-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08DE">
        <w:rPr>
          <w:rFonts w:ascii="Times New Roman" w:hAnsi="Times New Roman" w:cs="Times New Roman"/>
          <w:sz w:val="28"/>
          <w:szCs w:val="28"/>
        </w:rPr>
        <w:t xml:space="preserve">ритерий Стьюдента </w:t>
      </w:r>
    </w:p>
    <w:p w:rsidR="00881433" w:rsidRPr="00D108DE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08DE">
        <w:rPr>
          <w:rFonts w:ascii="Times New Roman" w:hAnsi="Times New Roman" w:cs="Times New Roman"/>
          <w:sz w:val="28"/>
          <w:szCs w:val="28"/>
        </w:rPr>
        <w:t xml:space="preserve">а) предложен </w:t>
      </w:r>
      <w:r>
        <w:rPr>
          <w:rFonts w:ascii="Times New Roman" w:hAnsi="Times New Roman" w:cs="Times New Roman"/>
          <w:sz w:val="28"/>
          <w:szCs w:val="28"/>
        </w:rPr>
        <w:t>Пирсоном</w:t>
      </w:r>
      <w:r w:rsidRPr="00D108DE">
        <w:rPr>
          <w:rFonts w:ascii="Times New Roman" w:hAnsi="Times New Roman" w:cs="Times New Roman"/>
          <w:sz w:val="28"/>
          <w:szCs w:val="28"/>
        </w:rPr>
        <w:t xml:space="preserve"> и назван в честь английского </w:t>
      </w:r>
      <w:proofErr w:type="gramStart"/>
      <w:r w:rsidRPr="00D108DE">
        <w:rPr>
          <w:rFonts w:ascii="Times New Roman" w:hAnsi="Times New Roman" w:cs="Times New Roman"/>
          <w:sz w:val="28"/>
          <w:szCs w:val="28"/>
        </w:rPr>
        <w:t>математика  Стьюдента</w:t>
      </w:r>
      <w:proofErr w:type="gramEnd"/>
      <w:r w:rsidRPr="00D108DE">
        <w:rPr>
          <w:rFonts w:ascii="Times New Roman" w:hAnsi="Times New Roman" w:cs="Times New Roman"/>
          <w:sz w:val="28"/>
          <w:szCs w:val="28"/>
        </w:rPr>
        <w:t>;</w:t>
      </w:r>
    </w:p>
    <w:p w:rsidR="00881433" w:rsidRPr="00D108DE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08DE">
        <w:rPr>
          <w:rFonts w:ascii="Times New Roman" w:hAnsi="Times New Roman" w:cs="Times New Roman"/>
          <w:sz w:val="28"/>
          <w:szCs w:val="28"/>
        </w:rPr>
        <w:t xml:space="preserve">б) предложен Уильямом </w:t>
      </w:r>
      <w:proofErr w:type="spellStart"/>
      <w:r w:rsidRPr="00D108D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08DE">
        <w:rPr>
          <w:rFonts w:ascii="Times New Roman" w:hAnsi="Times New Roman" w:cs="Times New Roman"/>
          <w:sz w:val="28"/>
          <w:szCs w:val="28"/>
        </w:rPr>
        <w:t>ссетом</w:t>
      </w:r>
      <w:proofErr w:type="spellEnd"/>
      <w:r w:rsidRPr="00D108DE">
        <w:rPr>
          <w:rFonts w:ascii="Times New Roman" w:hAnsi="Times New Roman" w:cs="Times New Roman"/>
          <w:sz w:val="28"/>
          <w:szCs w:val="28"/>
        </w:rPr>
        <w:t xml:space="preserve">, получил свое название потому, что широко использовался </w:t>
      </w:r>
      <w:proofErr w:type="gramStart"/>
      <w:r w:rsidRPr="00D108DE">
        <w:rPr>
          <w:rFonts w:ascii="Times New Roman" w:hAnsi="Times New Roman" w:cs="Times New Roman"/>
          <w:sz w:val="28"/>
          <w:szCs w:val="28"/>
        </w:rPr>
        <w:t>студентами</w:t>
      </w:r>
      <w:proofErr w:type="gramEnd"/>
      <w:r w:rsidRPr="00D108DE">
        <w:rPr>
          <w:rFonts w:ascii="Times New Roman" w:hAnsi="Times New Roman" w:cs="Times New Roman"/>
          <w:sz w:val="28"/>
          <w:szCs w:val="28"/>
        </w:rPr>
        <w:t xml:space="preserve"> изучавшими статистику;</w:t>
      </w: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08DE">
        <w:rPr>
          <w:rFonts w:ascii="Times New Roman" w:hAnsi="Times New Roman" w:cs="Times New Roman"/>
          <w:sz w:val="28"/>
          <w:szCs w:val="28"/>
        </w:rPr>
        <w:t xml:space="preserve">в) предложен Стьюдентом (псевдоним Уильяма </w:t>
      </w:r>
      <w:proofErr w:type="spellStart"/>
      <w:r w:rsidRPr="00D108DE">
        <w:rPr>
          <w:rFonts w:ascii="Times New Roman" w:hAnsi="Times New Roman" w:cs="Times New Roman"/>
          <w:sz w:val="28"/>
          <w:szCs w:val="28"/>
        </w:rPr>
        <w:t>Госсета</w:t>
      </w:r>
      <w:proofErr w:type="spellEnd"/>
      <w:r w:rsidRPr="00D108DE">
        <w:rPr>
          <w:rFonts w:ascii="Times New Roman" w:hAnsi="Times New Roman" w:cs="Times New Roman"/>
          <w:sz w:val="28"/>
          <w:szCs w:val="28"/>
        </w:rPr>
        <w:t>).</w:t>
      </w:r>
    </w:p>
    <w:p w:rsidR="00881433" w:rsidRPr="00D108DE" w:rsidRDefault="00881433" w:rsidP="00881433">
      <w:pPr>
        <w:pBdr>
          <w:bottom w:val="single" w:sz="12" w:space="1" w:color="auto"/>
        </w:pBd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Выберите условия, при которых оценку достоверности разности средних величин двух выборок можно проводить с помощью </w:t>
      </w:r>
      <w:r w:rsidRPr="00D108DE">
        <w:rPr>
          <w:rFonts w:ascii="Times New Roman" w:hAnsi="Times New Roman" w:cs="Times New Roman"/>
          <w:b/>
          <w:sz w:val="28"/>
          <w:szCs w:val="28"/>
        </w:rPr>
        <w:t xml:space="preserve">t-критерия Стьюдента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(пометьте 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81433" w:rsidRDefault="00881433" w:rsidP="00881433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0" w:firstLine="227"/>
        <w:rPr>
          <w:rFonts w:ascii="Times New Roman" w:eastAsia="Times New Roman" w:hAnsi="Times New Roman" w:cs="Times New Roman"/>
          <w:sz w:val="28"/>
          <w:szCs w:val="28"/>
        </w:rPr>
      </w:pPr>
      <w:r w:rsidRPr="00D108DE">
        <w:rPr>
          <w:rFonts w:ascii="Times New Roman" w:eastAsia="Times New Roman" w:hAnsi="Times New Roman" w:cs="Times New Roman"/>
          <w:sz w:val="28"/>
          <w:szCs w:val="28"/>
        </w:rPr>
        <w:t xml:space="preserve">Анализу подвергаются только </w:t>
      </w:r>
      <w:r w:rsidRPr="004F7EC8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</w:t>
      </w:r>
      <w:r w:rsidRPr="00D108DE">
        <w:rPr>
          <w:rFonts w:ascii="Times New Roman" w:eastAsia="Times New Roman" w:hAnsi="Times New Roman" w:cs="Times New Roman"/>
          <w:sz w:val="28"/>
          <w:szCs w:val="28"/>
        </w:rPr>
        <w:t>учётные признаки.</w:t>
      </w:r>
    </w:p>
    <w:p w:rsidR="00881433" w:rsidRPr="00D108DE" w:rsidRDefault="00881433" w:rsidP="00881433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0" w:firstLine="2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Анализу подвергаются только количественные и порядковые признаки.</w:t>
      </w:r>
    </w:p>
    <w:p w:rsidR="00881433" w:rsidRDefault="00881433" w:rsidP="00881433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0"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E">
        <w:rPr>
          <w:rFonts w:ascii="Times New Roman" w:eastAsia="Times New Roman" w:hAnsi="Times New Roman" w:cs="Times New Roman"/>
          <w:sz w:val="28"/>
          <w:szCs w:val="28"/>
        </w:rPr>
        <w:t xml:space="preserve">Обе сравниваемые выборки должны иметь </w:t>
      </w:r>
      <w:r w:rsidRPr="004F7EC8">
        <w:rPr>
          <w:rFonts w:ascii="Times New Roman" w:eastAsia="Times New Roman" w:hAnsi="Times New Roman" w:cs="Times New Roman"/>
          <w:sz w:val="28"/>
          <w:szCs w:val="28"/>
        </w:rPr>
        <w:t>нормальное распределение</w:t>
      </w:r>
      <w:r w:rsidRPr="00D108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433" w:rsidRDefault="00881433" w:rsidP="00881433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0"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Хотя бы одна из сравниваемых выборок должна иметь нормальное распределение</w:t>
      </w:r>
    </w:p>
    <w:p w:rsidR="00881433" w:rsidRPr="00D108DE" w:rsidRDefault="00881433" w:rsidP="00881433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0"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Разница в объеме выборок не более чем в 2 раза.</w:t>
      </w:r>
    </w:p>
    <w:p w:rsidR="00881433" w:rsidRDefault="00881433" w:rsidP="00881433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0"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Сравниваются </w:t>
      </w:r>
      <w:r w:rsidRPr="00D108DE"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proofErr w:type="gramEnd"/>
      <w:r w:rsidRPr="00D1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EC8">
        <w:rPr>
          <w:rFonts w:ascii="Times New Roman" w:eastAsia="Times New Roman" w:hAnsi="Times New Roman" w:cs="Times New Roman"/>
          <w:sz w:val="28"/>
          <w:szCs w:val="28"/>
        </w:rPr>
        <w:t>две группы</w:t>
      </w:r>
      <w:r w:rsidRPr="00D108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433" w:rsidRPr="00D108DE" w:rsidRDefault="00881433" w:rsidP="00881433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0"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Дисперсии в выборках должны достоверно различаться </w:t>
      </w:r>
      <w:r w:rsidRPr="00D108D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Arial" w:hAnsi="Arial" w:cs="Arial"/>
          <w:color w:val="333333"/>
          <w:shd w:val="clear" w:color="auto" w:fill="FFFFFF"/>
        </w:rPr>
        <w:t>Ϭ</w:t>
      </w:r>
      <w:r w:rsidRPr="00D108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108D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Arial" w:hAnsi="Arial" w:cs="Arial"/>
          <w:color w:val="333333"/>
          <w:shd w:val="clear" w:color="auto" w:fill="FFFFFF"/>
        </w:rPr>
        <w:t>≠Ϭ</w:t>
      </w:r>
      <w:r w:rsidRPr="00D108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108D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</w:t>
      </w:r>
      <w:r w:rsidRPr="00D108D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1433" w:rsidRPr="00D108DE" w:rsidRDefault="00881433" w:rsidP="00881433">
      <w:pPr>
        <w:numPr>
          <w:ilvl w:val="0"/>
          <w:numId w:val="2"/>
        </w:numPr>
        <w:tabs>
          <w:tab w:val="num" w:pos="993"/>
        </w:tabs>
        <w:spacing w:after="0" w:line="360" w:lineRule="auto"/>
        <w:ind w:left="0" w:firstLine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E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соблюдение условия </w:t>
      </w:r>
      <w:r w:rsidRPr="004F7EC8">
        <w:rPr>
          <w:rFonts w:ascii="Times New Roman" w:eastAsia="Times New Roman" w:hAnsi="Times New Roman" w:cs="Times New Roman"/>
          <w:sz w:val="28"/>
          <w:szCs w:val="28"/>
        </w:rPr>
        <w:t>равенства дисперсий</w:t>
      </w:r>
      <w:r w:rsidRPr="00D108DE">
        <w:rPr>
          <w:rFonts w:ascii="Times New Roman" w:eastAsia="Times New Roman" w:hAnsi="Times New Roman" w:cs="Times New Roman"/>
          <w:sz w:val="28"/>
          <w:szCs w:val="28"/>
        </w:rPr>
        <w:t xml:space="preserve"> в выборках </w:t>
      </w:r>
    </w:p>
    <w:p w:rsidR="00881433" w:rsidRDefault="00881433" w:rsidP="00881433">
      <w:pPr>
        <w:spacing w:after="0" w:line="360" w:lineRule="auto"/>
        <w:ind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8D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Arial" w:hAnsi="Arial" w:cs="Arial"/>
          <w:color w:val="333333"/>
          <w:shd w:val="clear" w:color="auto" w:fill="FFFFFF"/>
        </w:rPr>
        <w:t>Ϭ</w:t>
      </w:r>
      <w:r w:rsidRPr="00D108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108D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Arial" w:hAnsi="Arial" w:cs="Arial"/>
          <w:color w:val="333333"/>
          <w:shd w:val="clear" w:color="auto" w:fill="FFFFFF"/>
        </w:rPr>
        <w:t>Ϭ</w:t>
      </w:r>
      <w:r w:rsidRPr="00D108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108D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</w:t>
      </w:r>
      <w:r w:rsidRPr="00D108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BE75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Выберите правильные утверждения в отношении </w:t>
      </w:r>
      <w:r w:rsidRPr="00D93E0F">
        <w:rPr>
          <w:rFonts w:ascii="Times New Roman" w:hAnsi="Times New Roman" w:cs="Times New Roman"/>
          <w:b/>
          <w:sz w:val="28"/>
          <w:szCs w:val="28"/>
        </w:rPr>
        <w:t xml:space="preserve">достоверности разности средних величин </w:t>
      </w:r>
      <w:r>
        <w:rPr>
          <w:rFonts w:ascii="Times New Roman" w:hAnsi="Times New Roman" w:cs="Times New Roman"/>
          <w:b/>
          <w:sz w:val="28"/>
          <w:szCs w:val="28"/>
        </w:rPr>
        <w:t>и пометьте знаком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</w:p>
    <w:p w:rsidR="00881433" w:rsidRPr="00AD3C6F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6F">
        <w:rPr>
          <w:rFonts w:ascii="Times New Roman" w:hAnsi="Times New Roman" w:cs="Times New Roman"/>
          <w:sz w:val="28"/>
          <w:szCs w:val="28"/>
        </w:rPr>
        <w:t>а) оценивается степенью вероятности безошибочного прогноза;</w:t>
      </w:r>
    </w:p>
    <w:p w:rsidR="00881433" w:rsidRPr="00AD3C6F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6F">
        <w:rPr>
          <w:rFonts w:ascii="Times New Roman" w:hAnsi="Times New Roman" w:cs="Times New Roman"/>
          <w:sz w:val="28"/>
          <w:szCs w:val="28"/>
        </w:rPr>
        <w:t xml:space="preserve">б) бывает слабая, средней силы и сильная; </w:t>
      </w:r>
    </w:p>
    <w:p w:rsidR="00881433" w:rsidRPr="00AD3C6F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6F">
        <w:rPr>
          <w:rFonts w:ascii="Times New Roman" w:hAnsi="Times New Roman" w:cs="Times New Roman"/>
          <w:sz w:val="28"/>
          <w:szCs w:val="28"/>
        </w:rPr>
        <w:t>в) оценивается вероятностью ошибки;</w:t>
      </w:r>
    </w:p>
    <w:p w:rsidR="00881433" w:rsidRPr="00AD3C6F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6F">
        <w:rPr>
          <w:rFonts w:ascii="Times New Roman" w:hAnsi="Times New Roman" w:cs="Times New Roman"/>
          <w:sz w:val="28"/>
          <w:szCs w:val="28"/>
        </w:rPr>
        <w:t>г) не является обязательным критерием при сравнении средних величин.</w:t>
      </w:r>
    </w:p>
    <w:p w:rsidR="00881433" w:rsidRDefault="00881433" w:rsidP="008814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1433" w:rsidRDefault="00881433" w:rsidP="008814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1433" w:rsidRPr="00D45526" w:rsidRDefault="00881433" w:rsidP="008814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49">
        <w:rPr>
          <w:rFonts w:ascii="Times New Roman" w:hAnsi="Times New Roman" w:cs="Times New Roman"/>
          <w:b/>
          <w:sz w:val="28"/>
          <w:szCs w:val="28"/>
        </w:rPr>
        <w:t>Парный критерий Стьюдента</w:t>
      </w:r>
    </w:p>
    <w:p w:rsidR="00881433" w:rsidRPr="00EE39B4" w:rsidRDefault="00881433" w:rsidP="008814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433" w:rsidRPr="0072552A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2552A">
        <w:rPr>
          <w:rFonts w:ascii="Times New Roman" w:hAnsi="Times New Roman" w:cs="Times New Roman"/>
          <w:b/>
          <w:sz w:val="28"/>
          <w:szCs w:val="28"/>
        </w:rPr>
        <w:t xml:space="preserve">. Дайте определение 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Зависимые выборки – это ___________________________________________</w:t>
      </w:r>
    </w:p>
    <w:p w:rsidR="00881433" w:rsidRPr="0072552A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81433" w:rsidRPr="0074289F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4289F">
        <w:rPr>
          <w:rFonts w:ascii="Times New Roman" w:hAnsi="Times New Roman" w:cs="Times New Roman"/>
          <w:b/>
          <w:sz w:val="28"/>
          <w:szCs w:val="28"/>
        </w:rPr>
        <w:t xml:space="preserve">. Приведите примеры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зависимых  выборок</w:t>
      </w:r>
      <w:proofErr w:type="gramEnd"/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33" w:rsidRPr="003D5E38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E3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Выберите и пометьте 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 xml:space="preserve"> фигуры с верными утверждениями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BDDE" wp14:editId="5AB1E6A8">
                <wp:simplePos x="0" y="0"/>
                <wp:positionH relativeFrom="column">
                  <wp:posOffset>3063240</wp:posOffset>
                </wp:positionH>
                <wp:positionV relativeFrom="paragraph">
                  <wp:posOffset>16510</wp:posOffset>
                </wp:positionV>
                <wp:extent cx="2607945" cy="1464945"/>
                <wp:effectExtent l="0" t="0" r="1905" b="1905"/>
                <wp:wrapNone/>
                <wp:docPr id="2259" name="Прямоугольник с двумя вырезанными соседними углами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7945" cy="1464945"/>
                        </a:xfrm>
                        <a:prstGeom prst="snip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>Парный к</w:t>
                            </w:r>
                            <w:r w:rsidRPr="00566EB6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>ритерий Стьюдента можно применять как для независимых, так и для зависимых выборок</w:t>
                            </w:r>
                          </w:p>
                          <w:p w:rsidR="00881433" w:rsidRDefault="00881433" w:rsidP="00881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BDDE" id="Прямоугольник с двумя вырезанными соседними углами 2247" o:spid="_x0000_s1029" style="position:absolute;left:0;text-align:left;margin-left:241.2pt;margin-top:1.3pt;width:205.35pt;height:1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7945,1464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" adj="-11796480,,5400" path="m244162,l2363783,r244162,244162l2607945,1464945r,l,1464945r,l,244162,244162,xe" fillcolor="window" strokecolor="windowText" strokeweight="2pt">
                <v:stroke joinstyle="miter"/>
                <v:formulas/>
                <v:path arrowok="t" o:connecttype="custom" o:connectlocs="244162,0;2363783,0;2607945,244162;2607945,1464945;2607945,1464945;0,1464945;0,1464945;0,244162;244162,0" o:connectangles="0,0,0,0,0,0,0,0,0" textboxrect="0,0,2607945,1464945"/>
                <v:textbox>
                  <w:txbxContent>
                    <w:p w:rsidR="00881433" w:rsidRDefault="00881433" w:rsidP="0088143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>Парный к</w:t>
                      </w:r>
                      <w:r w:rsidRPr="00566EB6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>ритерий Стьюдента можно применять как для независимых, так и для зависимых выборок</w:t>
                      </w:r>
                    </w:p>
                    <w:p w:rsidR="00881433" w:rsidRDefault="00881433" w:rsidP="008814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AA25B" wp14:editId="45636968">
                <wp:simplePos x="0" y="0"/>
                <wp:positionH relativeFrom="column">
                  <wp:posOffset>184785</wp:posOffset>
                </wp:positionH>
                <wp:positionV relativeFrom="paragraph">
                  <wp:posOffset>16510</wp:posOffset>
                </wp:positionV>
                <wp:extent cx="2717800" cy="1464945"/>
                <wp:effectExtent l="0" t="0" r="6350" b="1905"/>
                <wp:wrapNone/>
                <wp:docPr id="2258" name="Прямоугольник с двумя вырезанными соседними углами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0" cy="1464945"/>
                        </a:xfrm>
                        <a:prstGeom prst="snip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>Парный к</w:t>
                            </w:r>
                            <w:r w:rsidRPr="00566EB6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 xml:space="preserve">ритерий Стьюдента можно применять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>для сравнения любых больших репрезентативных выборок</w:t>
                            </w:r>
                          </w:p>
                          <w:p w:rsidR="00881433" w:rsidRDefault="00881433" w:rsidP="0088143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A25B" id="Прямоугольник с двумя вырезанными соседними углами 2245" o:spid="_x0000_s1030" style="position:absolute;left:0;text-align:left;margin-left:14.55pt;margin-top:1.3pt;width:214pt;height:1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7800,1464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" adj="-11796480,,5400" path="m244162,l2473638,r244162,244162l2717800,1464945r,l,1464945r,l,244162,244162,xe" fillcolor="window" strokecolor="windowText" strokeweight="2pt">
                <v:stroke joinstyle="miter"/>
                <v:formulas/>
                <v:path arrowok="t" o:connecttype="custom" o:connectlocs="244162,0;2473638,0;2717800,244162;2717800,1464945;2717800,1464945;0,1464945;0,1464945;0,244162;244162,0" o:connectangles="0,0,0,0,0,0,0,0,0" textboxrect="0,0,2717800,1464945"/>
                <v:textbox>
                  <w:txbxContent>
                    <w:p w:rsidR="00881433" w:rsidRDefault="00881433" w:rsidP="00881433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>Парный к</w:t>
                      </w:r>
                      <w:r w:rsidRPr="00566EB6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 xml:space="preserve">ритерий Стьюдента можно применять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>для сравнения любых больших репрезентативных выборок</w:t>
                      </w:r>
                    </w:p>
                    <w:p w:rsidR="00881433" w:rsidRDefault="00881433" w:rsidP="0088143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8770" wp14:editId="618B8031">
                <wp:simplePos x="0" y="0"/>
                <wp:positionH relativeFrom="column">
                  <wp:posOffset>3063240</wp:posOffset>
                </wp:positionH>
                <wp:positionV relativeFrom="paragraph">
                  <wp:posOffset>104775</wp:posOffset>
                </wp:positionV>
                <wp:extent cx="2607945" cy="1476375"/>
                <wp:effectExtent l="0" t="0" r="1905" b="9525"/>
                <wp:wrapNone/>
                <wp:docPr id="2257" name="Прямоугольник с двумя вырезанными соседними углами 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7945" cy="1476375"/>
                        </a:xfrm>
                        <a:prstGeom prst="snip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</w:pPr>
                          </w:p>
                          <w:p w:rsidR="00881433" w:rsidRDefault="00881433" w:rsidP="0088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>Парный к</w:t>
                            </w:r>
                            <w:r w:rsidRPr="00566EB6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 xml:space="preserve">ритерий Стьюдента можно применять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>для парных выборок и нельзя применять для зависимых выборок</w:t>
                            </w:r>
                          </w:p>
                          <w:p w:rsidR="00881433" w:rsidRDefault="00881433" w:rsidP="0088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</w:pPr>
                          </w:p>
                          <w:p w:rsidR="00881433" w:rsidRDefault="00881433" w:rsidP="0088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</w:pPr>
                          </w:p>
                          <w:p w:rsidR="00881433" w:rsidRDefault="00881433" w:rsidP="0088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</w:pPr>
                          </w:p>
                          <w:p w:rsidR="00881433" w:rsidRDefault="00881433" w:rsidP="0088143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</w:pPr>
                          </w:p>
                          <w:p w:rsidR="00881433" w:rsidRDefault="00881433" w:rsidP="00881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8770" id="Прямоугольник с двумя вырезанными соседними углами 2246" o:spid="_x0000_s1031" style="position:absolute;left:0;text-align:left;margin-left:241.2pt;margin-top:8.25pt;width:205.3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7945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" adj="-11796480,,5400" path="m246067,l2361878,r246067,246067l2607945,1476375r,l,1476375r,l,246067,246067,xe" fillcolor="window" strokecolor="windowText" strokeweight="2pt">
                <v:stroke joinstyle="miter"/>
                <v:formulas/>
                <v:path arrowok="t" o:connecttype="custom" o:connectlocs="246067,0;2361878,0;2607945,246067;2607945,1476375;2607945,1476375;0,1476375;0,1476375;0,246067;246067,0" o:connectangles="0,0,0,0,0,0,0,0,0" textboxrect="0,0,2607945,1476375"/>
                <v:textbox>
                  <w:txbxContent>
                    <w:p w:rsidR="00881433" w:rsidRDefault="00881433" w:rsidP="0088143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</w:pPr>
                    </w:p>
                    <w:p w:rsidR="00881433" w:rsidRDefault="00881433" w:rsidP="0088143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>Парный к</w:t>
                      </w:r>
                      <w:r w:rsidRPr="00566EB6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 xml:space="preserve">ритерий Стьюдента можно применять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>для парных выборок и нельзя применять для зависимых выборок</w:t>
                      </w:r>
                    </w:p>
                    <w:p w:rsidR="00881433" w:rsidRDefault="00881433" w:rsidP="0088143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</w:pPr>
                    </w:p>
                    <w:p w:rsidR="00881433" w:rsidRDefault="00881433" w:rsidP="0088143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</w:pPr>
                    </w:p>
                    <w:p w:rsidR="00881433" w:rsidRDefault="00881433" w:rsidP="0088143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</w:pPr>
                    </w:p>
                    <w:p w:rsidR="00881433" w:rsidRDefault="00881433" w:rsidP="0088143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</w:pPr>
                    </w:p>
                    <w:p w:rsidR="00881433" w:rsidRDefault="00881433" w:rsidP="008814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1D3F5" wp14:editId="09ED3706">
                <wp:simplePos x="0" y="0"/>
                <wp:positionH relativeFrom="column">
                  <wp:posOffset>184785</wp:posOffset>
                </wp:positionH>
                <wp:positionV relativeFrom="paragraph">
                  <wp:posOffset>105410</wp:posOffset>
                </wp:positionV>
                <wp:extent cx="2717800" cy="1475740"/>
                <wp:effectExtent l="0" t="0" r="6350" b="0"/>
                <wp:wrapNone/>
                <wp:docPr id="2256" name="Прямоугольник с двумя вырезанными соседними углами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0" cy="1475740"/>
                        </a:xfrm>
                        <a:prstGeom prst="snip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spacing w:after="0" w:line="240" w:lineRule="auto"/>
                              <w:jc w:val="center"/>
                            </w:pPr>
                            <w:r w:rsidRPr="006F7BBA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 xml:space="preserve">Для сравнения </w:t>
                            </w:r>
                            <w:r w:rsidRPr="006F7BBA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 xml:space="preserve">двух </w:t>
                            </w:r>
                            <w:proofErr w:type="gramStart"/>
                            <w:r w:rsidRPr="006F7BBA">
                              <w:rPr>
                                <w:rFonts w:ascii="Times New Roman" w:eastAsia="Times New Roman" w:hAnsi="Times New Roman"/>
                                <w:iCs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>зависимых  выборок</w:t>
                            </w:r>
                            <w:proofErr w:type="gramEnd"/>
                            <w:r w:rsidRPr="006F7BBA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be-BY"/>
                              </w:rPr>
                              <w:t xml:space="preserve"> используется парный t-критерий Стьюдента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3F5" id="Прямоугольник с двумя вырезанными соседними углами 2248" o:spid="_x0000_s1032" style="position:absolute;left:0;text-align:left;margin-left:14.55pt;margin-top:8.3pt;width:214pt;height:1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7800,1475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" adj="-11796480,,5400" path="m245962,l2471838,r245962,245962l2717800,1475740r,l,1475740r,l,245962,245962,xe" fillcolor="window" strokecolor="windowText" strokeweight="2pt">
                <v:stroke joinstyle="miter"/>
                <v:formulas/>
                <v:path arrowok="t" o:connecttype="custom" o:connectlocs="245962,0;2471838,0;2717800,245962;2717800,1475740;2717800,1475740;0,1475740;0,1475740;0,245962;245962,0" o:connectangles="0,0,0,0,0,0,0,0,0" textboxrect="0,0,2717800,1475740"/>
                <v:textbox>
                  <w:txbxContent>
                    <w:p w:rsidR="00881433" w:rsidRDefault="00881433" w:rsidP="00881433">
                      <w:pPr>
                        <w:spacing w:after="0" w:line="240" w:lineRule="auto"/>
                        <w:jc w:val="center"/>
                      </w:pPr>
                      <w:r w:rsidRPr="006F7BBA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 xml:space="preserve">Для сравнения </w:t>
                      </w:r>
                      <w:r w:rsidRPr="006F7BBA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  <w:lang w:eastAsia="be-BY"/>
                        </w:rPr>
                        <w:t xml:space="preserve">двух </w:t>
                      </w:r>
                      <w:proofErr w:type="gramStart"/>
                      <w:r w:rsidRPr="006F7BBA">
                        <w:rPr>
                          <w:rFonts w:ascii="Times New Roman" w:eastAsia="Times New Roman" w:hAnsi="Times New Roman"/>
                          <w:iCs/>
                          <w:color w:val="000000"/>
                          <w:sz w:val="28"/>
                          <w:szCs w:val="28"/>
                          <w:lang w:eastAsia="be-BY"/>
                        </w:rPr>
                        <w:t>зависимых  выборок</w:t>
                      </w:r>
                      <w:proofErr w:type="gramEnd"/>
                      <w:r w:rsidRPr="006F7BBA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be-BY"/>
                        </w:rPr>
                        <w:t xml:space="preserve"> используется парный t-критерий Стьюдента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Можно ли для решения этих задач применить </w:t>
      </w:r>
      <w:r>
        <w:rPr>
          <w:b/>
          <w:color w:val="000000"/>
          <w:sz w:val="28"/>
          <w:szCs w:val="28"/>
          <w:lang w:eastAsia="be-BY"/>
        </w:rPr>
        <w:t xml:space="preserve">парный </w:t>
      </w:r>
      <w:r w:rsidRPr="00F63BBA">
        <w:rPr>
          <w:b/>
          <w:color w:val="000000"/>
          <w:sz w:val="28"/>
          <w:szCs w:val="28"/>
          <w:lang w:eastAsia="be-BY"/>
        </w:rPr>
        <w:t>t-критери</w:t>
      </w:r>
      <w:r>
        <w:rPr>
          <w:b/>
          <w:color w:val="000000"/>
          <w:sz w:val="28"/>
          <w:szCs w:val="28"/>
          <w:lang w:eastAsia="be-BY"/>
        </w:rPr>
        <w:t>й</w:t>
      </w:r>
      <w:r>
        <w:rPr>
          <w:b/>
          <w:sz w:val="28"/>
          <w:szCs w:val="28"/>
        </w:rPr>
        <w:t xml:space="preserve"> Стьюдента (нужное подчеркнуть). Аргументируйте свой ответ.</w:t>
      </w:r>
    </w:p>
    <w:p w:rsidR="00881433" w:rsidRPr="00842628" w:rsidRDefault="00881433" w:rsidP="00881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Задача 1.</w:t>
      </w:r>
    </w:p>
    <w:p w:rsidR="00881433" w:rsidRPr="00842628" w:rsidRDefault="00881433" w:rsidP="00881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25 студентов выполняли тестовое задание на внимательность в начале и в конце семинарского занятия.  В начале занятия ошибки допустили 15% студентов, в конце – 28%. Достоверны ли эти различия?</w:t>
      </w: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Да,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нет.</w:t>
      </w:r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_</w:t>
      </w:r>
      <w:proofErr w:type="gramEnd"/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_____________________________________________________________</w:t>
      </w: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________________________________________________________________________________________________________________________________________</w:t>
      </w:r>
    </w:p>
    <w:p w:rsidR="00881433" w:rsidRPr="00842628" w:rsidRDefault="00881433" w:rsidP="00881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</w:p>
    <w:p w:rsidR="00881433" w:rsidRPr="00842628" w:rsidRDefault="00881433" w:rsidP="00881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Задача 2. </w:t>
      </w:r>
    </w:p>
    <w:p w:rsidR="00881433" w:rsidRDefault="00881433" w:rsidP="00881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52 пациента с избыточной массой тела участвовали в программе по ее снижению. Имеются результаты взвешивания перед началом программы и по ее завершении. Требуется выяснить, эффективна ли программа.</w:t>
      </w:r>
    </w:p>
    <w:p w:rsidR="00881433" w:rsidRPr="00842628" w:rsidRDefault="00881433" w:rsidP="00881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Да,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нет.</w:t>
      </w:r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_</w:t>
      </w:r>
      <w:proofErr w:type="gramEnd"/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_____________________________________________________________</w:t>
      </w:r>
    </w:p>
    <w:p w:rsidR="00881433" w:rsidRPr="00842628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________________________________________________________________________________________________________________________________________ </w:t>
      </w:r>
    </w:p>
    <w:p w:rsidR="00881433" w:rsidRPr="00842628" w:rsidRDefault="00881433" w:rsidP="00881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</w:p>
    <w:p w:rsidR="00881433" w:rsidRPr="00842628" w:rsidRDefault="00881433" w:rsidP="00881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Задача 3. </w:t>
      </w:r>
    </w:p>
    <w:p w:rsidR="00881433" w:rsidRPr="00842628" w:rsidRDefault="00881433" w:rsidP="008814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У 35 пар близнецов определяли уровень билирубина в крови на 3 сутки жизни.</w:t>
      </w:r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 Требуется определить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, различаются ли достоверно уровни этого показателя у детей, родившихся первыми из двойни и родившихся вторыми.</w:t>
      </w: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lastRenderedPageBreak/>
        <w:t xml:space="preserve">Да,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нет.</w:t>
      </w:r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_</w:t>
      </w:r>
      <w:proofErr w:type="gramEnd"/>
      <w:r w:rsidRPr="00842628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_____________________________________________________________</w:t>
      </w: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________________________________________________________________________________________________________________________________________</w:t>
      </w: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>5</w:t>
      </w:r>
      <w:r w:rsidRPr="00F63BBA"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 xml:space="preserve">Напишите формулу для расчета парного </w:t>
      </w:r>
      <w:r w:rsidRPr="00F63BBA"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>t-критери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>я</w:t>
      </w:r>
      <w:r w:rsidRPr="00F63BBA"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 xml:space="preserve"> Стьюдента</w:t>
      </w: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>и расшифруйте буквенные обозначения</w:t>
      </w: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 xml:space="preserve">6. Опишите алгоритм определения эффективности гипотензивного препарата, если известны показатели артериального давления у 50 больных до и после его приема. </w:t>
      </w:r>
    </w:p>
    <w:p w:rsidR="00881433" w:rsidRDefault="00881433" w:rsidP="00881433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829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Число степеней свободы при определении t-критического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парного критерия Стьюдента </w:t>
      </w:r>
      <w:r w:rsidRPr="006829B4">
        <w:rPr>
          <w:rFonts w:ascii="Times New Roman" w:hAnsi="Times New Roman" w:cs="Times New Roman"/>
          <w:b/>
          <w:color w:val="000000"/>
          <w:sz w:val="28"/>
          <w:szCs w:val="28"/>
        </w:rPr>
        <w:t>определяется по формуле</w:t>
      </w:r>
    </w:p>
    <w:p w:rsidR="00881433" w:rsidRPr="00C21458" w:rsidRDefault="00881433" w:rsidP="008814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lastRenderedPageBreak/>
        <w:t xml:space="preserve">а) 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be-BY"/>
        </w:rPr>
        <w:t>n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´= 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be-BY"/>
        </w:rPr>
        <w:t>n</w:t>
      </w:r>
    </w:p>
    <w:p w:rsidR="00881433" w:rsidRPr="00C21458" w:rsidRDefault="00881433" w:rsidP="008814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б) 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be-BY"/>
        </w:rPr>
        <w:t>n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´= 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be-BY"/>
        </w:rPr>
        <w:t>n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>–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 1</w:t>
      </w:r>
    </w:p>
    <w:p w:rsidR="00881433" w:rsidRPr="00C21458" w:rsidRDefault="00881433" w:rsidP="008814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в) 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be-BY"/>
        </w:rPr>
        <w:t>n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´= 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be-BY"/>
        </w:rPr>
        <w:t>n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>–</w:t>
      </w:r>
      <w:r w:rsidRPr="00C21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be-BY"/>
        </w:rPr>
        <w:t xml:space="preserve"> 2</w:t>
      </w:r>
    </w:p>
    <w:p w:rsidR="00881433" w:rsidRPr="00842628" w:rsidRDefault="00881433" w:rsidP="0088143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42628">
        <w:rPr>
          <w:rFonts w:ascii="Times New Roman" w:hAnsi="Times New Roman" w:cs="Times New Roman"/>
          <w:b/>
          <w:sz w:val="28"/>
          <w:szCs w:val="28"/>
        </w:rPr>
        <w:t>.</w:t>
      </w:r>
      <w:r w:rsidRPr="00842628">
        <w:rPr>
          <w:rFonts w:ascii="Times New Roman" w:eastAsia="Calibri" w:hAnsi="Times New Roman" w:cs="Times New Roman"/>
          <w:b/>
          <w:sz w:val="28"/>
          <w:szCs w:val="28"/>
        </w:rPr>
        <w:t xml:space="preserve">  Если характеристика данных, приведенная в левом столбце, не препятствует применение для их анализа парного критерия </w:t>
      </w:r>
      <w:proofErr w:type="gramStart"/>
      <w:r w:rsidRPr="00842628">
        <w:rPr>
          <w:rFonts w:ascii="Times New Roman" w:eastAsia="Calibri" w:hAnsi="Times New Roman" w:cs="Times New Roman"/>
          <w:b/>
          <w:sz w:val="28"/>
          <w:szCs w:val="28"/>
        </w:rPr>
        <w:t>Стьюдента,  то</w:t>
      </w:r>
      <w:proofErr w:type="gramEnd"/>
      <w:r w:rsidRPr="00842628">
        <w:rPr>
          <w:rFonts w:ascii="Times New Roman" w:eastAsia="Calibri" w:hAnsi="Times New Roman" w:cs="Times New Roman"/>
          <w:b/>
          <w:sz w:val="28"/>
          <w:szCs w:val="28"/>
        </w:rPr>
        <w:t xml:space="preserve"> напротив в столбце справа  напишите «возможно», если препятствует – то «нет»</w:t>
      </w:r>
    </w:p>
    <w:p w:rsidR="00881433" w:rsidRPr="00CE2A8B" w:rsidRDefault="00881433" w:rsidP="008814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5"/>
        <w:gridCol w:w="4630"/>
      </w:tblGrid>
      <w:tr w:rsidR="00881433" w:rsidRPr="00CE2A8B" w:rsidTr="00F64B91">
        <w:tc>
          <w:tcPr>
            <w:tcW w:w="4927" w:type="dxa"/>
          </w:tcPr>
          <w:p w:rsidR="00881433" w:rsidRPr="00842628" w:rsidRDefault="00881433" w:rsidP="00F64B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26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Характеристики анализируемых данных</w:t>
            </w:r>
          </w:p>
        </w:tc>
        <w:tc>
          <w:tcPr>
            <w:tcW w:w="4928" w:type="dxa"/>
          </w:tcPr>
          <w:p w:rsidR="00881433" w:rsidRPr="00CE2A8B" w:rsidRDefault="00881433" w:rsidP="00F64B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8426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Применение парного критерия Стьюдента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60481">
              <w:rPr>
                <w:rFonts w:ascii="Times New Roman" w:eastAsia="Calibri" w:hAnsi="Times New Roman" w:cs="Times New Roman"/>
                <w:sz w:val="24"/>
                <w:szCs w:val="24"/>
              </w:rPr>
              <w:t>(может быть применен,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0481">
              <w:rPr>
                <w:rFonts w:ascii="Times New Roman" w:eastAsia="Calibri" w:hAnsi="Times New Roman" w:cs="Times New Roman"/>
                <w:sz w:val="24"/>
                <w:szCs w:val="24"/>
              </w:rPr>
              <w:t>не может быть применен)</w:t>
            </w:r>
          </w:p>
        </w:tc>
      </w:tr>
      <w:tr w:rsidR="00881433" w:rsidRPr="00CE2A8B" w:rsidTr="00F64B91">
        <w:tc>
          <w:tcPr>
            <w:tcW w:w="4927" w:type="dxa"/>
          </w:tcPr>
          <w:p w:rsidR="00881433" w:rsidRPr="00842628" w:rsidRDefault="00881433" w:rsidP="00F64B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26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be-BY"/>
              </w:rPr>
              <w:t>Не подчиняются нормальному распределению</w:t>
            </w:r>
          </w:p>
        </w:tc>
        <w:tc>
          <w:tcPr>
            <w:tcW w:w="4928" w:type="dxa"/>
          </w:tcPr>
          <w:p w:rsidR="00881433" w:rsidRPr="00CE2A8B" w:rsidRDefault="00881433" w:rsidP="00F64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1433" w:rsidRPr="00CE2A8B" w:rsidTr="00F64B91">
        <w:tc>
          <w:tcPr>
            <w:tcW w:w="4927" w:type="dxa"/>
          </w:tcPr>
          <w:p w:rsidR="00881433" w:rsidRPr="00842628" w:rsidRDefault="00881433" w:rsidP="00F64B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be-BY"/>
              </w:rPr>
            </w:pPr>
            <w:r w:rsidRPr="008426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be-BY"/>
              </w:rPr>
              <w:t>Характер распределения не уточнен</w:t>
            </w:r>
          </w:p>
        </w:tc>
        <w:tc>
          <w:tcPr>
            <w:tcW w:w="4928" w:type="dxa"/>
          </w:tcPr>
          <w:p w:rsidR="00881433" w:rsidRPr="00CE2A8B" w:rsidRDefault="00881433" w:rsidP="00F64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1433" w:rsidRPr="00CE2A8B" w:rsidTr="00F64B91">
        <w:tc>
          <w:tcPr>
            <w:tcW w:w="4927" w:type="dxa"/>
          </w:tcPr>
          <w:p w:rsidR="00881433" w:rsidRPr="00842628" w:rsidRDefault="00881433" w:rsidP="00F64B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be-BY"/>
              </w:rPr>
            </w:pPr>
            <w:r w:rsidRPr="008426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be-BY"/>
              </w:rPr>
              <w:t>Распределение нормальное</w:t>
            </w:r>
          </w:p>
        </w:tc>
        <w:tc>
          <w:tcPr>
            <w:tcW w:w="4928" w:type="dxa"/>
          </w:tcPr>
          <w:p w:rsidR="00881433" w:rsidRPr="00CE2A8B" w:rsidRDefault="00881433" w:rsidP="00F64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1433" w:rsidRPr="00CE2A8B" w:rsidTr="00F64B91">
        <w:tc>
          <w:tcPr>
            <w:tcW w:w="4927" w:type="dxa"/>
          </w:tcPr>
          <w:p w:rsidR="00881433" w:rsidRPr="00842628" w:rsidRDefault="00881433" w:rsidP="00F64B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be-BY"/>
              </w:rPr>
            </w:pPr>
            <w:r w:rsidRPr="008426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be-BY"/>
              </w:rPr>
              <w:t>Дисперсии в сравниваемых группах одинаковые</w:t>
            </w:r>
          </w:p>
        </w:tc>
        <w:tc>
          <w:tcPr>
            <w:tcW w:w="4928" w:type="dxa"/>
          </w:tcPr>
          <w:p w:rsidR="00881433" w:rsidRPr="00CE2A8B" w:rsidRDefault="00881433" w:rsidP="00F64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1433" w:rsidRPr="00CE2A8B" w:rsidTr="00F64B91">
        <w:tc>
          <w:tcPr>
            <w:tcW w:w="4927" w:type="dxa"/>
          </w:tcPr>
          <w:p w:rsidR="00881433" w:rsidRPr="00842628" w:rsidRDefault="00881433" w:rsidP="00F64B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be-BY"/>
              </w:rPr>
            </w:pPr>
            <w:r w:rsidRPr="008426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be-BY"/>
              </w:rPr>
              <w:t>Дисперсии в сравниваемых группах разные</w:t>
            </w:r>
          </w:p>
        </w:tc>
        <w:tc>
          <w:tcPr>
            <w:tcW w:w="4928" w:type="dxa"/>
          </w:tcPr>
          <w:p w:rsidR="00881433" w:rsidRPr="00CE2A8B" w:rsidRDefault="00881433" w:rsidP="00F64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1433" w:rsidRPr="00CE2A8B" w:rsidTr="00F64B91">
        <w:tc>
          <w:tcPr>
            <w:tcW w:w="4927" w:type="dxa"/>
          </w:tcPr>
          <w:p w:rsidR="00881433" w:rsidRPr="00842628" w:rsidRDefault="00881433" w:rsidP="00F64B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26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be-BY"/>
              </w:rPr>
              <w:t>Различное число наблюдений в связанных, зависимых выборочных совокупностях</w:t>
            </w:r>
          </w:p>
        </w:tc>
        <w:tc>
          <w:tcPr>
            <w:tcW w:w="4928" w:type="dxa"/>
          </w:tcPr>
          <w:p w:rsidR="00881433" w:rsidRPr="00CE2A8B" w:rsidRDefault="00881433" w:rsidP="00F64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1433" w:rsidTr="00F64B91">
        <w:tc>
          <w:tcPr>
            <w:tcW w:w="4927" w:type="dxa"/>
          </w:tcPr>
          <w:p w:rsidR="00881433" w:rsidRPr="00842628" w:rsidRDefault="00881433" w:rsidP="00F64B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262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be-BY" w:eastAsia="be-BY"/>
              </w:rPr>
              <w:t>Данныепринадлежат независим выборкам</w:t>
            </w:r>
          </w:p>
        </w:tc>
        <w:tc>
          <w:tcPr>
            <w:tcW w:w="4928" w:type="dxa"/>
          </w:tcPr>
          <w:p w:rsidR="00881433" w:rsidRDefault="00881433" w:rsidP="00F64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81433" w:rsidRDefault="00881433" w:rsidP="008814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433" w:rsidRPr="009568C0" w:rsidRDefault="00881433" w:rsidP="008814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1433" w:rsidRDefault="00881433" w:rsidP="008814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33" w:rsidRPr="00EE39B4" w:rsidRDefault="00881433" w:rsidP="008814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Дисперсионный анализ</w:t>
      </w:r>
    </w:p>
    <w:p w:rsidR="00881433" w:rsidRPr="00EE39B4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Pr="00EE39B4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Выберите правильный ответ </w:t>
      </w:r>
      <w:r w:rsidRPr="00EE39B4">
        <w:rPr>
          <w:rFonts w:ascii="Times New Roman" w:hAnsi="Times New Roman" w:cs="Times New Roman"/>
          <w:b/>
          <w:sz w:val="28"/>
          <w:szCs w:val="28"/>
        </w:rPr>
        <w:t>(обведите букву)</w:t>
      </w:r>
    </w:p>
    <w:p w:rsidR="00881433" w:rsidRPr="00EE39B4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Дисперсионный анализ был разработан </w:t>
      </w:r>
    </w:p>
    <w:p w:rsidR="00881433" w:rsidRPr="00EE39B4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9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E39B4">
        <w:rPr>
          <w:rFonts w:ascii="Times New Roman" w:hAnsi="Times New Roman" w:cs="Times New Roman"/>
          <w:sz w:val="28"/>
          <w:szCs w:val="28"/>
        </w:rPr>
        <w:t>Э.Дюркгеймом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Р.Фишером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1433" w:rsidRPr="00EE39B4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9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E39B4">
        <w:rPr>
          <w:rFonts w:ascii="Times New Roman" w:hAnsi="Times New Roman" w:cs="Times New Roman"/>
          <w:sz w:val="28"/>
          <w:szCs w:val="28"/>
        </w:rPr>
        <w:t>М.Вебером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У. Стьюдентом;</w:t>
      </w:r>
    </w:p>
    <w:p w:rsidR="00881433" w:rsidRPr="00EE39B4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9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E39B4">
        <w:rPr>
          <w:rFonts w:ascii="Times New Roman" w:hAnsi="Times New Roman" w:cs="Times New Roman"/>
          <w:sz w:val="28"/>
          <w:szCs w:val="28"/>
        </w:rPr>
        <w:t>А.Смитом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1433" w:rsidRPr="00EE39B4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Отметьте фигуры с верными утверждениями 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FA7D5" wp14:editId="282667C1">
                <wp:simplePos x="0" y="0"/>
                <wp:positionH relativeFrom="column">
                  <wp:posOffset>2644140</wp:posOffset>
                </wp:positionH>
                <wp:positionV relativeFrom="paragraph">
                  <wp:posOffset>55245</wp:posOffset>
                </wp:positionV>
                <wp:extent cx="3114675" cy="2112010"/>
                <wp:effectExtent l="0" t="0" r="9525" b="2540"/>
                <wp:wrapNone/>
                <wp:docPr id="38" name="Блок-схема: извлечени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2112010"/>
                        </a:xfrm>
                        <a:prstGeom prst="flowChartExtra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Pr="006706C4" w:rsidRDefault="00881433" w:rsidP="008814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06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Дисперсионный анализ относится к непараметрическим </w:t>
                            </w:r>
                            <w:proofErr w:type="gramStart"/>
                            <w:r w:rsidRPr="006706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статистики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FA7D5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38" o:spid="_x0000_s1033" type="#_x0000_t127" style="position:absolute;left:0;text-align:left;margin-left:208.2pt;margin-top:4.35pt;width:245.25pt;height:16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" fillcolor="window" strokecolor="windowText" strokeweight="2pt">
                <v:path arrowok="t"/>
                <v:textbox>
                  <w:txbxContent>
                    <w:p w:rsidR="00881433" w:rsidRPr="006706C4" w:rsidRDefault="00881433" w:rsidP="008814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06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Дисперсионный анализ относится к непараметрическим </w:t>
                      </w:r>
                      <w:proofErr w:type="gramStart"/>
                      <w:r w:rsidRPr="006706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методам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статистики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714A1" wp14:editId="618F4332">
                <wp:simplePos x="0" y="0"/>
                <wp:positionH relativeFrom="column">
                  <wp:posOffset>116840</wp:posOffset>
                </wp:positionH>
                <wp:positionV relativeFrom="paragraph">
                  <wp:posOffset>19050</wp:posOffset>
                </wp:positionV>
                <wp:extent cx="3244850" cy="1210310"/>
                <wp:effectExtent l="0" t="0" r="0" b="8890"/>
                <wp:wrapNone/>
                <wp:docPr id="36" name="Блок-схема: ручное управлени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850" cy="1210310"/>
                        </a:xfrm>
                        <a:prstGeom prst="flowChartManualOperat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Дисперсионный анализ был разработа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 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20-х годах 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714A1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36" o:spid="_x0000_s1034" type="#_x0000_t119" style="position:absolute;left:0;text-align:left;margin-left:9.2pt;margin-top:1.5pt;width:255.5pt;height:9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Дисперсионный анализ был разработа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 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20-х годах XX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1C5C8" wp14:editId="54DD63B8">
                <wp:simplePos x="0" y="0"/>
                <wp:positionH relativeFrom="column">
                  <wp:posOffset>-173990</wp:posOffset>
                </wp:positionH>
                <wp:positionV relativeFrom="paragraph">
                  <wp:posOffset>11430</wp:posOffset>
                </wp:positionV>
                <wp:extent cx="2932430" cy="1614805"/>
                <wp:effectExtent l="0" t="0" r="1270" b="4445"/>
                <wp:wrapNone/>
                <wp:docPr id="64" name="Трапец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430" cy="1614805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81433" w:rsidRDefault="00881433" w:rsidP="008814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C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Название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3C4C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дисперсионный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81433" w:rsidRDefault="00881433" w:rsidP="008814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06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Происходит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латинского </w:t>
                            </w:r>
                          </w:p>
                          <w:p w:rsidR="00881433" w:rsidRDefault="00881433" w:rsidP="00881433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Dispersio</w:t>
                            </w:r>
                            <w:proofErr w:type="spellEnd"/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рассеивание)</w:t>
                            </w:r>
                          </w:p>
                          <w:p w:rsidR="00881433" w:rsidRDefault="00881433" w:rsidP="00881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C5C8" id="Трапеция 64" o:spid="_x0000_s1035" style="position:absolute;left:0;text-align:left;margin-left:-13.7pt;margin-top:.9pt;width:230.9pt;height:1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2430,1614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" adj="-11796480,,5400" path="m,1614805l403701,,2528729,r403701,1614805l,1614805xe" fillcolor="window" strokecolor="windowText" strokeweight="2pt">
                <v:stroke joinstyle="miter"/>
                <v:formulas/>
                <v:path arrowok="t" o:connecttype="custom" o:connectlocs="0,1614805;403701,0;2528729,0;2932430,1614805;0,1614805" o:connectangles="0,0,0,0,0" textboxrect="0,0,2932430,1614805"/>
                <v:textbox>
                  <w:txbxContent>
                    <w:p w:rsidR="00881433" w:rsidRDefault="00881433" w:rsidP="0088143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81433" w:rsidRDefault="00881433" w:rsidP="008814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4C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Название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3C4C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дисперсионный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881433" w:rsidRDefault="00881433" w:rsidP="008814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06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Происходит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латинского </w:t>
                      </w:r>
                    </w:p>
                    <w:p w:rsidR="00881433" w:rsidRDefault="00881433" w:rsidP="00881433">
                      <w:pPr>
                        <w:spacing w:after="0" w:line="240" w:lineRule="auto"/>
                        <w:jc w:val="center"/>
                      </w:pPr>
                      <w:proofErr w:type="spellStart"/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Dispersio</w:t>
                      </w:r>
                      <w:proofErr w:type="spellEnd"/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рассеивание)</w:t>
                      </w:r>
                    </w:p>
                    <w:p w:rsidR="00881433" w:rsidRDefault="00881433" w:rsidP="008814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47706C" wp14:editId="6BB0AC42">
                <wp:simplePos x="0" y="0"/>
                <wp:positionH relativeFrom="column">
                  <wp:posOffset>2758440</wp:posOffset>
                </wp:positionH>
                <wp:positionV relativeFrom="paragraph">
                  <wp:posOffset>214630</wp:posOffset>
                </wp:positionV>
                <wp:extent cx="3076575" cy="1275080"/>
                <wp:effectExtent l="0" t="0" r="9525" b="1270"/>
                <wp:wrapNone/>
                <wp:docPr id="58" name="Блок-схема: подготовк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275080"/>
                        </a:xfrm>
                        <a:prstGeom prst="flowChartPreparat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ANOVA – новый метод статистической обработки данных, разработанный</w:t>
                            </w:r>
                          </w:p>
                          <w:p w:rsidR="00881433" w:rsidRPr="00E76718" w:rsidRDefault="00881433" w:rsidP="008814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XXI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7706C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58" o:spid="_x0000_s1036" type="#_x0000_t117" style="position:absolute;left:0;text-align:left;margin-left:217.2pt;margin-top:16.9pt;width:242.25pt;height:10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ANOVA – новый метод статистической обработки данных, разработанный</w:t>
                      </w:r>
                    </w:p>
                    <w:p w:rsidR="00881433" w:rsidRPr="00E76718" w:rsidRDefault="00881433" w:rsidP="0088143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XXI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в.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D55B0" wp14:editId="275D2891">
                <wp:simplePos x="0" y="0"/>
                <wp:positionH relativeFrom="column">
                  <wp:posOffset>400685</wp:posOffset>
                </wp:positionH>
                <wp:positionV relativeFrom="paragraph">
                  <wp:posOffset>97790</wp:posOffset>
                </wp:positionV>
                <wp:extent cx="4531995" cy="1161415"/>
                <wp:effectExtent l="0" t="0" r="1905" b="635"/>
                <wp:wrapNone/>
                <wp:docPr id="43" name="Блок-схема: ссылка на другую страницу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1995" cy="116141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67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Дисперсионный анализ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позволя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анализировать влияние различных факторов на исследуемую переменную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оценивать связи между факторными и результативными признаками в различных группах</w:t>
                            </w:r>
                          </w:p>
                          <w:p w:rsidR="00881433" w:rsidRDefault="00881433" w:rsidP="00881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D55B0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43" o:spid="_x0000_s1037" type="#_x0000_t177" style="position:absolute;left:0;text-align:left;margin-left:31.55pt;margin-top:7.7pt;width:356.85pt;height:9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767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Дисперсионный анализ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позволя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анализировать влияние различных факторов на исследуемую переменную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оценивать связи между факторными и результативными признаками в различных группах</w:t>
                      </w:r>
                    </w:p>
                    <w:p w:rsidR="00881433" w:rsidRDefault="00881433" w:rsidP="008814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39B4">
        <w:rPr>
          <w:rFonts w:ascii="Times New Roman" w:hAnsi="Times New Roman" w:cs="Times New Roman"/>
          <w:b/>
          <w:sz w:val="28"/>
          <w:szCs w:val="28"/>
        </w:rPr>
        <w:t xml:space="preserve">. Выберите правильный ответ </w:t>
      </w:r>
    </w:p>
    <w:p w:rsidR="00881433" w:rsidRPr="00EE39B4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F9">
        <w:rPr>
          <w:rFonts w:ascii="Times New Roman" w:hAnsi="Times New Roman" w:cs="Times New Roman"/>
          <w:sz w:val="28"/>
          <w:szCs w:val="28"/>
        </w:rPr>
        <w:t>Сущность метода дисперсионного анализа заключается в</w:t>
      </w:r>
    </w:p>
    <w:p w:rsidR="00881433" w:rsidRDefault="00881433" w:rsidP="00881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9B4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4F9">
        <w:rPr>
          <w:rFonts w:ascii="Times New Roman" w:hAnsi="Times New Roman" w:cs="Times New Roman"/>
          <w:sz w:val="28"/>
          <w:szCs w:val="28"/>
        </w:rPr>
        <w:t>измерении отдельных дисперсий и дальнейшем определении силы влияния изучаемых факторов (оценки роли каждого из факторов, либо их совместного влияния) на результативный признак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07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4F9">
        <w:rPr>
          <w:rFonts w:ascii="Times New Roman" w:hAnsi="Times New Roman" w:cs="Times New Roman"/>
          <w:sz w:val="28"/>
          <w:szCs w:val="28"/>
        </w:rPr>
        <w:t xml:space="preserve">измерении отдельных дисперсий и дальнейшем определении силы </w:t>
      </w:r>
      <w:r>
        <w:rPr>
          <w:rFonts w:ascii="Times New Roman" w:hAnsi="Times New Roman" w:cs="Times New Roman"/>
          <w:sz w:val="28"/>
          <w:szCs w:val="28"/>
        </w:rPr>
        <w:t>их взаимодействия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07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силы влияния</w:t>
      </w:r>
      <w:r w:rsidRPr="000534F9">
        <w:rPr>
          <w:rFonts w:ascii="Times New Roman" w:hAnsi="Times New Roman" w:cs="Times New Roman"/>
          <w:sz w:val="28"/>
          <w:szCs w:val="28"/>
        </w:rPr>
        <w:t xml:space="preserve"> отдельных дисперсий на результативный признак</w:t>
      </w:r>
      <w:r>
        <w:rPr>
          <w:rFonts w:ascii="Times New Roman" w:hAnsi="Times New Roman" w:cs="Times New Roman"/>
          <w:sz w:val="28"/>
          <w:szCs w:val="28"/>
        </w:rPr>
        <w:t xml:space="preserve"> одной из совокупностей 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E9FE3F" wp14:editId="1ACB79E0">
                <wp:simplePos x="0" y="0"/>
                <wp:positionH relativeFrom="column">
                  <wp:posOffset>3285490</wp:posOffset>
                </wp:positionH>
                <wp:positionV relativeFrom="paragraph">
                  <wp:posOffset>550545</wp:posOffset>
                </wp:positionV>
                <wp:extent cx="2796540" cy="1455420"/>
                <wp:effectExtent l="0" t="0" r="3810" b="0"/>
                <wp:wrapNone/>
                <wp:docPr id="2073" name="Овал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14554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актор оказывает существенное влияние на результативный признак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9FE3F" id="Овал 2073" o:spid="_x0000_s1038" style="position:absolute;left:0;text-align:left;margin-left:258.7pt;margin-top:43.35pt;width:220.2pt;height:11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актор оказывает существенное влияние на результативный признак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E39B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Соедините фигуры из левого столбца с соответствующими им фигурами из правого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0F48B1" wp14:editId="64645842">
                <wp:simplePos x="0" y="0"/>
                <wp:positionH relativeFrom="column">
                  <wp:posOffset>-62865</wp:posOffset>
                </wp:positionH>
                <wp:positionV relativeFrom="paragraph">
                  <wp:posOffset>104775</wp:posOffset>
                </wp:positionV>
                <wp:extent cx="3477260" cy="1015365"/>
                <wp:effectExtent l="0" t="0" r="8890" b="0"/>
                <wp:wrapNone/>
                <wp:docPr id="2074" name="Блок-схема: сохраненные данные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7260" cy="1015365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нализ отклонений всех единиц исследуемой совокупности от среднего арифметического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48B1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2074" o:spid="_x0000_s1039" type="#_x0000_t130" style="position:absolute;left:0;text-align:left;margin-left:-4.95pt;margin-top:8.25pt;width:273.8pt;height:7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нализ отклонений всех единиц исследуемой совокупности от среднего арифметического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9AD163" wp14:editId="665FB501">
                <wp:simplePos x="0" y="0"/>
                <wp:positionH relativeFrom="column">
                  <wp:posOffset>4043680</wp:posOffset>
                </wp:positionH>
                <wp:positionV relativeFrom="paragraph">
                  <wp:posOffset>102870</wp:posOffset>
                </wp:positionV>
                <wp:extent cx="1802765" cy="914400"/>
                <wp:effectExtent l="0" t="0" r="6985" b="0"/>
                <wp:wrapNone/>
                <wp:docPr id="2075" name="Овал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2765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Pr="00302786" w:rsidRDefault="00881433" w:rsidP="00881433">
                            <w:pPr>
                              <w:jc w:val="center"/>
                            </w:pPr>
                            <w:r w:rsidRPr="003027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Дисперсия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9AD163" id="Овал 2075" o:spid="_x0000_s1040" style="position:absolute;left:0;text-align:left;margin-left:318.4pt;margin-top:8.1pt;width:141.9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" fillcolor="window" strokecolor="windowText" strokeweight="2pt">
                <v:path arrowok="t"/>
                <v:textbox>
                  <w:txbxContent>
                    <w:p w:rsidR="00881433" w:rsidRPr="00302786" w:rsidRDefault="00881433" w:rsidP="00881433">
                      <w:pPr>
                        <w:jc w:val="center"/>
                      </w:pPr>
                      <w:r w:rsidRPr="003027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Дисперсия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AFD2E4" wp14:editId="743A1B0A">
                <wp:simplePos x="0" y="0"/>
                <wp:positionH relativeFrom="column">
                  <wp:posOffset>-62230</wp:posOffset>
                </wp:positionH>
                <wp:positionV relativeFrom="paragraph">
                  <wp:posOffset>13970</wp:posOffset>
                </wp:positionV>
                <wp:extent cx="3552825" cy="1132840"/>
                <wp:effectExtent l="0" t="0" r="9525" b="0"/>
                <wp:wrapNone/>
                <wp:docPr id="41" name="Блок-схема: сохраненные данны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2825" cy="1132840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тклонения, вызываемые факторным признаком, более существенны, чем случайные отклонения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D2E4" id="Блок-схема: сохраненные данные 41" o:spid="_x0000_s1041" type="#_x0000_t130" style="position:absolute;left:0;text-align:left;margin-left:-4.9pt;margin-top:1.1pt;width:279.75pt;height:8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тклонения, вызываемые факторным признаком, более существенны, чем случайные отклонения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2C40E6" wp14:editId="60C29D15">
                <wp:simplePos x="0" y="0"/>
                <wp:positionH relativeFrom="column">
                  <wp:posOffset>3350895</wp:posOffset>
                </wp:positionH>
                <wp:positionV relativeFrom="paragraph">
                  <wp:posOffset>197485</wp:posOffset>
                </wp:positionV>
                <wp:extent cx="2613025" cy="1120140"/>
                <wp:effectExtent l="0" t="0" r="0" b="3810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025" cy="1120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Основа дисперсионного анализа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C40E6" id="Овал 52" o:spid="_x0000_s1042" style="position:absolute;left:0;text-align:left;margin-left:263.85pt;margin-top:15.55pt;width:205.75pt;height:8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Основа дисперсионного анализа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10D44" wp14:editId="1A36ACFE">
                <wp:simplePos x="0" y="0"/>
                <wp:positionH relativeFrom="column">
                  <wp:posOffset>91440</wp:posOffset>
                </wp:positionH>
                <wp:positionV relativeFrom="paragraph">
                  <wp:posOffset>203200</wp:posOffset>
                </wp:positionV>
                <wp:extent cx="3397885" cy="1127125"/>
                <wp:effectExtent l="0" t="0" r="0" b="0"/>
                <wp:wrapNone/>
                <wp:docPr id="59" name="Блок-схема: сохраненные данны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7885" cy="1127125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тклонения, вызываемые факторным признаком,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достоверно не отличаются от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случайны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отклонени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</w:p>
                          <w:p w:rsidR="00881433" w:rsidRDefault="00881433" w:rsidP="00881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0D44" id="Блок-схема: сохраненные данные 59" o:spid="_x0000_s1043" type="#_x0000_t130" style="position:absolute;left:0;text-align:left;margin-left:7.2pt;margin-top:16pt;width:267.55pt;height:8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тклонения, вызываемые факторным признаком,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достоверно не отличаются от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случайны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отклонени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</w:t>
                      </w:r>
                    </w:p>
                    <w:p w:rsidR="00881433" w:rsidRDefault="00881433" w:rsidP="008814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974418" wp14:editId="4C1C32EC">
                <wp:simplePos x="0" y="0"/>
                <wp:positionH relativeFrom="column">
                  <wp:posOffset>2938145</wp:posOffset>
                </wp:positionH>
                <wp:positionV relativeFrom="paragraph">
                  <wp:posOffset>61595</wp:posOffset>
                </wp:positionV>
                <wp:extent cx="3025775" cy="1416685"/>
                <wp:effectExtent l="0" t="0" r="3175" b="0"/>
                <wp:wrapNone/>
                <wp:docPr id="60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5775" cy="14166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оказывает существенно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влияни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результативный признак</w:t>
                            </w:r>
                          </w:p>
                          <w:p w:rsidR="00881433" w:rsidRDefault="00881433" w:rsidP="00881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74418" id="Овал 60" o:spid="_x0000_s1044" style="position:absolute;left:0;text-align:left;margin-left:231.35pt;margin-top:4.85pt;width:238.25pt;height:1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актор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оказывает существенно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влияни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результативный признак</w:t>
                      </w:r>
                    </w:p>
                    <w:p w:rsidR="00881433" w:rsidRDefault="00881433" w:rsidP="0088143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DA5848" wp14:editId="0379A61D">
                <wp:simplePos x="0" y="0"/>
                <wp:positionH relativeFrom="column">
                  <wp:posOffset>92075</wp:posOffset>
                </wp:positionH>
                <wp:positionV relativeFrom="paragraph">
                  <wp:posOffset>12065</wp:posOffset>
                </wp:positionV>
                <wp:extent cx="2962275" cy="1081405"/>
                <wp:effectExtent l="0" t="0" r="9525" b="4445"/>
                <wp:wrapNone/>
                <wp:docPr id="61" name="Блок-схема: сохраненные данны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081405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Мера </w:t>
                            </w:r>
                            <w:r w:rsidRPr="0005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отклонений всех единиц исследуемой совокупности от средне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 арифметической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5848" id="Блок-схема: сохраненные данные 61" o:spid="_x0000_s1045" type="#_x0000_t130" style="position:absolute;left:0;text-align:left;margin-left:7.25pt;margin-top:.95pt;width:233.25pt;height:8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Мера </w:t>
                      </w:r>
                      <w:r w:rsidRPr="0005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отклонений всех единиц исследуемой совокупности от средне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 арифметической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23D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Дайте определения</w:t>
      </w:r>
    </w:p>
    <w:p w:rsidR="00881433" w:rsidRDefault="00881433" w:rsidP="008814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414">
        <w:rPr>
          <w:rFonts w:ascii="Times New Roman" w:hAnsi="Times New Roman" w:cs="Times New Roman"/>
          <w:sz w:val="28"/>
          <w:szCs w:val="28"/>
        </w:rPr>
        <w:lastRenderedPageBreak/>
        <w:t>Однофакторный (одномерный) дисперсионный анализ – это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881433" w:rsidRDefault="00881433" w:rsidP="008814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81433" w:rsidRDefault="00881433" w:rsidP="008814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4C2C">
        <w:rPr>
          <w:rFonts w:ascii="Times New Roman" w:hAnsi="Times New Roman" w:cs="Times New Roman"/>
          <w:sz w:val="28"/>
          <w:szCs w:val="28"/>
        </w:rPr>
        <w:t>Многофакторный дисперсионный анализ – это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881433" w:rsidRDefault="00881433" w:rsidP="0088143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024C2C">
        <w:rPr>
          <w:rFonts w:ascii="Times New Roman" w:hAnsi="Times New Roman" w:cs="Times New Roman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sz w:val="28"/>
          <w:szCs w:val="28"/>
        </w:rPr>
        <w:t>мерный</w:t>
      </w:r>
      <w:r w:rsidRPr="00024C2C">
        <w:rPr>
          <w:rFonts w:ascii="Times New Roman" w:hAnsi="Times New Roman" w:cs="Times New Roman"/>
          <w:sz w:val="28"/>
          <w:szCs w:val="28"/>
        </w:rPr>
        <w:t xml:space="preserve"> дисперсионный анализ – это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6</w:t>
      </w:r>
      <w:r w:rsidRPr="004804E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Соедините фигуры из правого столбца с соответствующими им фигурами из левого</w:t>
      </w: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665FF" wp14:editId="5DE3E211">
                <wp:simplePos x="0" y="0"/>
                <wp:positionH relativeFrom="column">
                  <wp:posOffset>4753610</wp:posOffset>
                </wp:positionH>
                <wp:positionV relativeFrom="paragraph">
                  <wp:posOffset>149860</wp:posOffset>
                </wp:positionV>
                <wp:extent cx="1183640" cy="914400"/>
                <wp:effectExtent l="0" t="0" r="0" b="0"/>
                <wp:wrapNone/>
                <wp:docPr id="2065" name="Скругленный прямоугольник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Факторная </w:t>
                            </w:r>
                            <w:r w:rsidRPr="00237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дисперсия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E665FF" id="Скругленный прямоугольник 2065" o:spid="_x0000_s1046" style="position:absolute;margin-left:374.3pt;margin-top:11.8pt;width:93.2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Факторная </w:t>
                      </w:r>
                      <w:r w:rsidRPr="00237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дисперсия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49EE4" wp14:editId="513035D8">
                <wp:simplePos x="0" y="0"/>
                <wp:positionH relativeFrom="column">
                  <wp:posOffset>27305</wp:posOffset>
                </wp:positionH>
                <wp:positionV relativeFrom="paragraph">
                  <wp:posOffset>219710</wp:posOffset>
                </wp:positionV>
                <wp:extent cx="4326890" cy="849630"/>
                <wp:effectExtent l="0" t="0" r="0" b="7620"/>
                <wp:wrapNone/>
                <wp:docPr id="2066" name="Прямоугольник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6890" cy="849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Pr="00237BC8" w:rsidRDefault="00881433" w:rsidP="00881433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Она и</w:t>
                            </w:r>
                            <w:r w:rsidRPr="00237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змеряет вариацию признака во всей совокупности под влиянием всех факторов, обусловивших эту вариацию</w:t>
                            </w:r>
                          </w:p>
                          <w:p w:rsidR="00881433" w:rsidRDefault="00881433" w:rsidP="0088143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9EE4" id="Прямоугольник 2066" o:spid="_x0000_s1047" style="position:absolute;margin-left:2.15pt;margin-top:17.3pt;width:340.7pt;height:6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" fillcolor="window" strokecolor="windowText" strokeweight="2pt">
                <v:path arrowok="t"/>
                <v:textbox>
                  <w:txbxContent>
                    <w:p w:rsidR="00881433" w:rsidRPr="00237BC8" w:rsidRDefault="00881433" w:rsidP="00881433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Она и</w:t>
                      </w:r>
                      <w:r w:rsidRPr="00237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змеряет вариацию признака во всей совокупности под влиянием всех факторов, обусловивших эту вариацию</w:t>
                      </w:r>
                    </w:p>
                    <w:p w:rsidR="00881433" w:rsidRDefault="00881433" w:rsidP="00881433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8E6EF8" wp14:editId="1043EF39">
                <wp:simplePos x="0" y="0"/>
                <wp:positionH relativeFrom="column">
                  <wp:posOffset>27305</wp:posOffset>
                </wp:positionH>
                <wp:positionV relativeFrom="paragraph">
                  <wp:posOffset>244475</wp:posOffset>
                </wp:positionV>
                <wp:extent cx="4326890" cy="1029970"/>
                <wp:effectExtent l="0" t="0" r="0" b="0"/>
                <wp:wrapNone/>
                <wp:docPr id="2067" name="Прямоугольник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6890" cy="1029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Она хар</w:t>
                            </w:r>
                            <w:r w:rsidRPr="00237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актеризуется различием средних в каждой группе и зависит от влияния исследуемого фактора, по которому дифференцируется каждая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E6EF8" id="Прямоугольник 2067" o:spid="_x0000_s1048" style="position:absolute;margin-left:2.15pt;margin-top:19.25pt;width:340.7pt;height:8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Она хар</w:t>
                      </w:r>
                      <w:r w:rsidRPr="00237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актеризуется различием средних в каждой группе и зависит от влияния исследуемого фактора, по которому дифференцируется каждая групп</w:t>
                      </w:r>
                    </w:p>
                  </w:txbxContent>
                </v:textbox>
              </v:rect>
            </w:pict>
          </mc:Fallback>
        </mc:AlternateContent>
      </w: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D09FE" wp14:editId="55B51629">
                <wp:simplePos x="0" y="0"/>
                <wp:positionH relativeFrom="column">
                  <wp:posOffset>4754245</wp:posOffset>
                </wp:positionH>
                <wp:positionV relativeFrom="paragraph">
                  <wp:posOffset>92710</wp:posOffset>
                </wp:positionV>
                <wp:extent cx="1183640" cy="914400"/>
                <wp:effectExtent l="0" t="0" r="0" b="0"/>
                <wp:wrapNone/>
                <wp:docPr id="2070" name="Скругленный прямоугольник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237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бщая дисперсия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D09FE" id="Скругленный прямоугольник 2070" o:spid="_x0000_s1049" style="position:absolute;margin-left:374.35pt;margin-top:7.3pt;width:93.2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237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бщая дисперсия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00846" wp14:editId="2AEA360E">
                <wp:simplePos x="0" y="0"/>
                <wp:positionH relativeFrom="column">
                  <wp:posOffset>27305</wp:posOffset>
                </wp:positionH>
                <wp:positionV relativeFrom="paragraph">
                  <wp:posOffset>12700</wp:posOffset>
                </wp:positionV>
                <wp:extent cx="4326890" cy="1351915"/>
                <wp:effectExtent l="0" t="0" r="0" b="635"/>
                <wp:wrapNone/>
                <wp:docPr id="2071" name="Прямоугольник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689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Она </w:t>
                            </w:r>
                            <w:r w:rsidRPr="00237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характеризует рассеяние вариант внутри групп. Отражает случайную вариацию, т.е. часть вариации, происходящую под влиянием неуточненных факторов и не зависящую от признака — фактора, положенного в основание группировки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00846" id="Прямоугольник 2071" o:spid="_x0000_s1050" style="position:absolute;margin-left:2.15pt;margin-top:1pt;width:340.7pt;height:10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Она </w:t>
                      </w:r>
                      <w:r w:rsidRPr="00237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характеризует рассеяние вариант внутри групп. Отражает случайную вариацию, т.е. часть вариации, происходящую под влиянием неуточненных факторов и не зависящую от признака — фактора, положенного в основание группировки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287BA4" wp14:editId="0A1C4A80">
                <wp:simplePos x="0" y="0"/>
                <wp:positionH relativeFrom="column">
                  <wp:posOffset>4753610</wp:posOffset>
                </wp:positionH>
                <wp:positionV relativeFrom="paragraph">
                  <wp:posOffset>104775</wp:posOffset>
                </wp:positionV>
                <wp:extent cx="1184275" cy="914400"/>
                <wp:effectExtent l="0" t="0" r="0" b="0"/>
                <wp:wrapNone/>
                <wp:docPr id="2072" name="Скругленный прямоугольник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2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1433" w:rsidRDefault="00881433" w:rsidP="0088143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Остаточная</w:t>
                            </w:r>
                            <w:r w:rsidRPr="00237B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дисперсия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87BA4" id="Скругленный прямоугольник 2072" o:spid="_x0000_s1051" style="position:absolute;margin-left:374.3pt;margin-top:8.25pt;width:93.2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" fillcolor="window" strokecolor="windowText" strokeweight="2pt">
                <v:path arrowok="t"/>
                <v:textbox>
                  <w:txbxContent>
                    <w:p w:rsidR="00881433" w:rsidRDefault="00881433" w:rsidP="0088143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Остаточная</w:t>
                      </w:r>
                      <w:r w:rsidRPr="00237B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дисперсия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81433" w:rsidRDefault="00881433" w:rsidP="00881433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881433" w:rsidRDefault="00881433" w:rsidP="00881433">
      <w:pPr>
        <w:spacing w:after="0" w:line="360" w:lineRule="auto"/>
        <w:textAlignment w:val="baseline"/>
        <w:rPr>
          <w:b/>
          <w:sz w:val="24"/>
          <w:szCs w:val="24"/>
        </w:rPr>
      </w:pPr>
    </w:p>
    <w:p w:rsidR="00881433" w:rsidRPr="00500DDB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Закончите фразу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DE">
        <w:rPr>
          <w:rFonts w:ascii="Times New Roman" w:hAnsi="Times New Roman" w:cs="Times New Roman"/>
          <w:sz w:val="28"/>
          <w:szCs w:val="28"/>
        </w:rPr>
        <w:t xml:space="preserve">Для того, чтобы вычислить дисперсию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81433" w:rsidRDefault="00881433" w:rsidP="008814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33" w:rsidRDefault="00881433" w:rsidP="008814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C123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Опишите алгоритм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 однофакторного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дисперсионного анализа</w:t>
      </w:r>
    </w:p>
    <w:p w:rsidR="00881433" w:rsidRDefault="00881433" w:rsidP="008814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 2._______________________________________________________________________________________________________________________________________________________________________________________________________________________________________________________________________________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33" w:rsidRDefault="00881433" w:rsidP="008814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5.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33" w:rsidRDefault="00881433" w:rsidP="008814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1433" w:rsidRPr="00267581" w:rsidRDefault="00881433" w:rsidP="00881433">
      <w:pPr>
        <w:pBdr>
          <w:bottom w:val="single" w:sz="12" w:space="24" w:color="auto"/>
        </w:pBd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9</w:t>
      </w:r>
      <w:r w:rsidRPr="00267581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. Выберите правильный ответ</w:t>
      </w:r>
    </w:p>
    <w:p w:rsidR="00881433" w:rsidRDefault="00881433" w:rsidP="00881433">
      <w:pPr>
        <w:pBdr>
          <w:bottom w:val="single" w:sz="12" w:space="24" w:color="auto"/>
        </w:pBd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Критерий Фишера </w:t>
      </w:r>
    </w:p>
    <w:p w:rsidR="00881433" w:rsidRDefault="00881433" w:rsidP="00881433">
      <w:pPr>
        <w:pBdr>
          <w:bottom w:val="single" w:sz="12" w:space="24" w:color="auto"/>
        </w:pBd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а) получают путем деления большей дисперсии на меньшую;</w:t>
      </w:r>
    </w:p>
    <w:p w:rsidR="00881433" w:rsidRDefault="00881433" w:rsidP="00881433">
      <w:pPr>
        <w:pBdr>
          <w:bottom w:val="single" w:sz="12" w:space="24" w:color="auto"/>
        </w:pBd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вычитанием  меньшей</w:t>
      </w:r>
      <w:proofErr w:type="gram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дисперсии из большей;</w:t>
      </w:r>
    </w:p>
    <w:p w:rsidR="00881433" w:rsidRDefault="00881433" w:rsidP="00881433">
      <w:pPr>
        <w:pBdr>
          <w:bottom w:val="single" w:sz="12" w:space="24" w:color="auto"/>
        </w:pBd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в) умножением дисперсий;</w:t>
      </w:r>
    </w:p>
    <w:p w:rsidR="00881433" w:rsidRDefault="00881433" w:rsidP="00881433">
      <w:pPr>
        <w:pBdr>
          <w:bottom w:val="single" w:sz="12" w:space="24" w:color="auto"/>
        </w:pBd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г) сравнивают с табличным, чтобы подтвердить или отвергнуть нулевую гипотезу</w:t>
      </w:r>
    </w:p>
    <w:p w:rsidR="00881433" w:rsidRDefault="00881433" w:rsidP="008814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1433" w:rsidRDefault="00881433" w:rsidP="008814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1433" w:rsidRDefault="00881433" w:rsidP="008814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84E65" w:rsidRPr="00BB0EFB" w:rsidRDefault="00084E65" w:rsidP="00084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Основы корреляционного анализа</w:t>
      </w:r>
    </w:p>
    <w:p w:rsidR="00084E65" w:rsidRDefault="00084E65" w:rsidP="00084E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E65" w:rsidRDefault="00084E65" w:rsidP="00084E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501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Дайте определения</w:t>
      </w:r>
    </w:p>
    <w:p w:rsidR="00084E65" w:rsidRDefault="00084E65" w:rsidP="00084E6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9151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>рр</w:t>
      </w:r>
      <w:r w:rsidRPr="005915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>ля</w:t>
      </w:r>
      <w:r w:rsidRPr="005915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>онная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15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915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зь 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это _____________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_____________________________</w:t>
      </w:r>
    </w:p>
    <w:p w:rsidR="00084E65" w:rsidRDefault="00084E65" w:rsidP="00084E6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________________________________________________________________________________________________________________________________________</w:t>
      </w: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915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 w:rsidRPr="005915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>ональ</w:t>
      </w:r>
      <w:r w:rsidRPr="005915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915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915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зь </w:t>
      </w:r>
      <w:r w:rsidRPr="00591517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________________________________________</w:t>
      </w: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____________________________________________________________________</w:t>
      </w: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____________________________________________________________________</w:t>
      </w: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 Приведите примеры корреляционной и функциональной связей </w:t>
      </w: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7"/>
        <w:gridCol w:w="6718"/>
      </w:tblGrid>
      <w:tr w:rsidR="00084E65" w:rsidTr="00F64B91">
        <w:tc>
          <w:tcPr>
            <w:tcW w:w="2660" w:type="dxa"/>
            <w:vAlign w:val="center"/>
          </w:tcPr>
          <w:p w:rsidR="00084E65" w:rsidRDefault="00084E65" w:rsidP="00F64B91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связи</w:t>
            </w:r>
          </w:p>
        </w:tc>
        <w:tc>
          <w:tcPr>
            <w:tcW w:w="7195" w:type="dxa"/>
            <w:vAlign w:val="center"/>
          </w:tcPr>
          <w:p w:rsidR="00084E65" w:rsidRDefault="00084E65" w:rsidP="00F64B91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084E65" w:rsidTr="00F64B91">
        <w:tc>
          <w:tcPr>
            <w:tcW w:w="2660" w:type="dxa"/>
          </w:tcPr>
          <w:p w:rsidR="00084E65" w:rsidRPr="00102ED7" w:rsidRDefault="00084E65" w:rsidP="00F64B91">
            <w:pPr>
              <w:widowControl w:val="0"/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D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Функциональная</w:t>
            </w:r>
          </w:p>
        </w:tc>
        <w:tc>
          <w:tcPr>
            <w:tcW w:w="7195" w:type="dxa"/>
          </w:tcPr>
          <w:p w:rsidR="00084E65" w:rsidRDefault="00084E65" w:rsidP="00F64B91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E65" w:rsidTr="00F64B91">
        <w:tc>
          <w:tcPr>
            <w:tcW w:w="2660" w:type="dxa"/>
          </w:tcPr>
          <w:p w:rsidR="00084E65" w:rsidRPr="00102ED7" w:rsidRDefault="00084E65" w:rsidP="00F64B91">
            <w:pPr>
              <w:widowControl w:val="0"/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D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Корреляционная прямая</w:t>
            </w:r>
          </w:p>
        </w:tc>
        <w:tc>
          <w:tcPr>
            <w:tcW w:w="7195" w:type="dxa"/>
          </w:tcPr>
          <w:p w:rsidR="00084E65" w:rsidRDefault="00084E65" w:rsidP="00F64B91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E65" w:rsidTr="00F64B91">
        <w:tc>
          <w:tcPr>
            <w:tcW w:w="2660" w:type="dxa"/>
          </w:tcPr>
          <w:p w:rsidR="00084E65" w:rsidRPr="00102ED7" w:rsidRDefault="00084E65" w:rsidP="00F64B91">
            <w:pPr>
              <w:widowControl w:val="0"/>
              <w:autoSpaceDE w:val="0"/>
              <w:autoSpaceDN w:val="0"/>
              <w:adjustRightInd w:val="0"/>
              <w:spacing w:before="120" w:after="120"/>
              <w:ind w:right="-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D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Корреляционная обратная</w:t>
            </w:r>
          </w:p>
        </w:tc>
        <w:tc>
          <w:tcPr>
            <w:tcW w:w="7195" w:type="dxa"/>
          </w:tcPr>
          <w:p w:rsidR="00084E65" w:rsidRDefault="00084E65" w:rsidP="00F64B91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4E65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Дополните схемы недостающими надписями</w:t>
      </w: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1484A3" wp14:editId="2E310242">
                <wp:simplePos x="0" y="0"/>
                <wp:positionH relativeFrom="column">
                  <wp:posOffset>777240</wp:posOffset>
                </wp:positionH>
                <wp:positionV relativeFrom="paragraph">
                  <wp:posOffset>45720</wp:posOffset>
                </wp:positionV>
                <wp:extent cx="4381500" cy="390525"/>
                <wp:effectExtent l="0" t="0" r="0" b="9525"/>
                <wp:wrapNone/>
                <wp:docPr id="2148" name="Прямоугольник с двумя вырезанными соседними углами 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390525"/>
                        </a:xfrm>
                        <a:prstGeom prst="snip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E430AE" w:rsidRDefault="00084E65" w:rsidP="00084E65">
                            <w:pPr>
                              <w:jc w:val="center"/>
                            </w:pPr>
                            <w:r w:rsidRPr="00E430AE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8"/>
                                <w:szCs w:val="28"/>
                              </w:rPr>
                              <w:t>Способы представления корреляционной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84A3" id="Прямоугольник с двумя вырезанными соседними углами 2148" o:spid="_x0000_s1052" style="position:absolute;left:0;text-align:left;margin-left:61.2pt;margin-top:3.6pt;width:34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0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" adj="-11796480,,5400" path="m65089,l4316411,r65089,65089l4381500,390525r,l,390525r,l,65089,65089,xe" fillcolor="window" strokecolor="windowText" strokeweight="2pt">
                <v:stroke joinstyle="miter"/>
                <v:formulas/>
                <v:path arrowok="t" o:connecttype="custom" o:connectlocs="65089,0;4316411,0;4381500,65089;4381500,390525;4381500,390525;0,390525;0,390525;0,65089;65089,0" o:connectangles="0,0,0,0,0,0,0,0,0" textboxrect="0,0,4381500,390525"/>
                <v:textbox>
                  <w:txbxContent>
                    <w:p w:rsidR="00084E65" w:rsidRPr="00E430AE" w:rsidRDefault="00084E65" w:rsidP="00084E65">
                      <w:pPr>
                        <w:jc w:val="center"/>
                      </w:pPr>
                      <w:r w:rsidRPr="00E430AE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8"/>
                          <w:szCs w:val="28"/>
                        </w:rPr>
                        <w:t>Способы представления корреляционной связи</w:t>
                      </w:r>
                    </w:p>
                  </w:txbxContent>
                </v:textbox>
              </v:shape>
            </w:pict>
          </mc:Fallback>
        </mc:AlternateContent>
      </w: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07BCA" wp14:editId="4409C561">
                <wp:simplePos x="0" y="0"/>
                <wp:positionH relativeFrom="column">
                  <wp:posOffset>4034790</wp:posOffset>
                </wp:positionH>
                <wp:positionV relativeFrom="paragraph">
                  <wp:posOffset>32385</wp:posOffset>
                </wp:positionV>
                <wp:extent cx="238125" cy="190500"/>
                <wp:effectExtent l="0" t="0" r="47625" b="38100"/>
                <wp:wrapNone/>
                <wp:docPr id="2156" name="Прямая со стрелкой 2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4F0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56" o:spid="_x0000_s1026" type="#_x0000_t32" style="position:absolute;margin-left:317.7pt;margin-top:2.55pt;width:18.7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601A4" wp14:editId="23D9BD88">
                <wp:simplePos x="0" y="0"/>
                <wp:positionH relativeFrom="column">
                  <wp:posOffset>1177290</wp:posOffset>
                </wp:positionH>
                <wp:positionV relativeFrom="paragraph">
                  <wp:posOffset>32385</wp:posOffset>
                </wp:positionV>
                <wp:extent cx="238125" cy="219075"/>
                <wp:effectExtent l="38100" t="0" r="9525" b="28575"/>
                <wp:wrapNone/>
                <wp:docPr id="2155" name="Прямая со стрелкой 2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1FE4" id="Прямая со стрелкой 2155" o:spid="_x0000_s1026" type="#_x0000_t32" style="position:absolute;margin-left:92.7pt;margin-top:2.55pt;width:18.75pt;height:17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">
                <v:stroke endarrow="open"/>
                <o:lock v:ext="edit" shapetype="f"/>
              </v:shape>
            </w:pict>
          </mc:Fallback>
        </mc:AlternateContent>
      </w: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48D2C9" wp14:editId="4BCB54B1">
                <wp:simplePos x="0" y="0"/>
                <wp:positionH relativeFrom="column">
                  <wp:posOffset>3187065</wp:posOffset>
                </wp:positionH>
                <wp:positionV relativeFrom="paragraph">
                  <wp:posOffset>49530</wp:posOffset>
                </wp:positionV>
                <wp:extent cx="2676525" cy="552450"/>
                <wp:effectExtent l="0" t="0" r="9525" b="0"/>
                <wp:wrapNone/>
                <wp:docPr id="2153" name="Прямоугольник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E430AE" w:rsidRDefault="00084E65" w:rsidP="00084E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D2C9" id="Прямоугольник 2153" o:spid="_x0000_s1053" style="position:absolute;left:0;text-align:left;margin-left:250.95pt;margin-top:3.9pt;width:210.7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" fillcolor="window" strokecolor="windowText" strokeweight="2pt">
                <v:path arrowok="t"/>
                <v:textbox>
                  <w:txbxContent>
                    <w:p w:rsidR="00084E65" w:rsidRPr="00E430AE" w:rsidRDefault="00084E65" w:rsidP="00084E6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7CE4E3" wp14:editId="1C65C976">
                <wp:simplePos x="0" y="0"/>
                <wp:positionH relativeFrom="column">
                  <wp:posOffset>34290</wp:posOffset>
                </wp:positionH>
                <wp:positionV relativeFrom="paragraph">
                  <wp:posOffset>49530</wp:posOffset>
                </wp:positionV>
                <wp:extent cx="2886075" cy="552450"/>
                <wp:effectExtent l="0" t="0" r="9525" b="0"/>
                <wp:wrapNone/>
                <wp:docPr id="2149" name="Прямоугольник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0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E430AE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7" w:lineRule="auto"/>
                              <w:ind w:right="-1"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E4E3" id="Прямоугольник 2149" o:spid="_x0000_s1054" style="position:absolute;left:0;text-align:left;margin-left:2.7pt;margin-top:3.9pt;width:227.2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" fillcolor="window" strokecolor="windowText" strokeweight="2pt">
                <v:path arrowok="t"/>
                <v:textbox>
                  <w:txbxContent>
                    <w:p w:rsidR="00084E65" w:rsidRPr="00E430AE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7" w:lineRule="auto"/>
                        <w:ind w:right="-1" w:firstLine="426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4E65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E65" w:rsidRPr="00591517" w:rsidRDefault="00084E65" w:rsidP="00084E65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EE640D" wp14:editId="5F80F254">
                <wp:simplePos x="0" y="0"/>
                <wp:positionH relativeFrom="column">
                  <wp:posOffset>729615</wp:posOffset>
                </wp:positionH>
                <wp:positionV relativeFrom="paragraph">
                  <wp:posOffset>196215</wp:posOffset>
                </wp:positionV>
                <wp:extent cx="4667250" cy="438150"/>
                <wp:effectExtent l="0" t="0" r="0" b="0"/>
                <wp:wrapNone/>
                <wp:docPr id="2154" name="Прямоугольник с двумя вырезанными соседними углами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438150"/>
                        </a:xfrm>
                        <a:prstGeom prst="snip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E430AE" w:rsidRDefault="00084E65" w:rsidP="00084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30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Сила корреляционной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640D" id="Прямоугольник с двумя вырезанными соседними углами 2154" o:spid="_x0000_s1055" style="position:absolute;margin-left:57.45pt;margin-top:15.45pt;width:367.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" adj="-11796480,,5400" path="m73026,l4594224,r73026,73026l4667250,438150r,l,438150r,l,73026,73026,xe" fillcolor="window" strokecolor="windowText" strokeweight="2pt">
                <v:stroke joinstyle="miter"/>
                <v:formulas/>
                <v:path arrowok="t" o:connecttype="custom" o:connectlocs="73026,0;4594224,0;4667250,73026;4667250,438150;4667250,438150;0,438150;0,438150;0,73026;73026,0" o:connectangles="0,0,0,0,0,0,0,0,0" textboxrect="0,0,4667250,438150"/>
                <v:textbox>
                  <w:txbxContent>
                    <w:p w:rsidR="00084E65" w:rsidRPr="00E430AE" w:rsidRDefault="00084E65" w:rsidP="00084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30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Сила корреляционной связи</w:t>
                      </w:r>
                    </w:p>
                  </w:txbxContent>
                </v:textbox>
              </v:shape>
            </w:pict>
          </mc:Fallback>
        </mc:AlternateContent>
      </w: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D75C7" wp14:editId="7AFC3765">
                <wp:simplePos x="0" y="0"/>
                <wp:positionH relativeFrom="column">
                  <wp:posOffset>4101465</wp:posOffset>
                </wp:positionH>
                <wp:positionV relativeFrom="paragraph">
                  <wp:posOffset>21590</wp:posOffset>
                </wp:positionV>
                <wp:extent cx="619125" cy="361950"/>
                <wp:effectExtent l="0" t="0" r="47625" b="38100"/>
                <wp:wrapNone/>
                <wp:docPr id="2158" name="Прямая со стрелкой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9C79A" id="Прямая со стрелкой 2158" o:spid="_x0000_s1026" type="#_x0000_t32" style="position:absolute;margin-left:322.95pt;margin-top:1.7pt;width:48.7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6114E" wp14:editId="6D32C1AA">
                <wp:simplePos x="0" y="0"/>
                <wp:positionH relativeFrom="column">
                  <wp:posOffset>1415415</wp:posOffset>
                </wp:positionH>
                <wp:positionV relativeFrom="paragraph">
                  <wp:posOffset>21590</wp:posOffset>
                </wp:positionV>
                <wp:extent cx="438150" cy="342900"/>
                <wp:effectExtent l="38100" t="0" r="0" b="38100"/>
                <wp:wrapNone/>
                <wp:docPr id="2157" name="Прямая со стрелкой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89F1" id="Прямая со стрелкой 2157" o:spid="_x0000_s1026" type="#_x0000_t32" style="position:absolute;margin-left:111.45pt;margin-top:1.7pt;width:34.5pt;height:27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4F3C78EA" wp14:editId="5DF7810C">
                <wp:simplePos x="0" y="0"/>
                <wp:positionH relativeFrom="column">
                  <wp:posOffset>2920364</wp:posOffset>
                </wp:positionH>
                <wp:positionV relativeFrom="paragraph">
                  <wp:posOffset>135890</wp:posOffset>
                </wp:positionV>
                <wp:extent cx="0" cy="266700"/>
                <wp:effectExtent l="95250" t="0" r="38100" b="38100"/>
                <wp:wrapNone/>
                <wp:docPr id="2159" name="Прямая со стрелкой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0D95" id="Прямая со стрелкой 2159" o:spid="_x0000_s1026" type="#_x0000_t32" style="position:absolute;margin-left:229.95pt;margin-top:10.7pt;width:0;height:21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">
                <v:stroke endarrow="open"/>
                <o:lock v:ext="edit" shapetype="f"/>
              </v:shape>
            </w:pict>
          </mc:Fallback>
        </mc:AlternateContent>
      </w: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1E939B" wp14:editId="5F1190E0">
                <wp:simplePos x="0" y="0"/>
                <wp:positionH relativeFrom="column">
                  <wp:posOffset>3958590</wp:posOffset>
                </wp:positionH>
                <wp:positionV relativeFrom="paragraph">
                  <wp:posOffset>95885</wp:posOffset>
                </wp:positionV>
                <wp:extent cx="1990725" cy="1216025"/>
                <wp:effectExtent l="0" t="0" r="9525" b="3175"/>
                <wp:wrapNone/>
                <wp:docPr id="2162" name="Трапеция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216025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 w:firstLine="4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сильная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84E65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 w:firstLine="4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коэффициент</w:t>
                            </w:r>
                          </w:p>
                          <w:p w:rsidR="00084E65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корреляции</w:t>
                            </w:r>
                          </w:p>
                          <w:p w:rsidR="00084E65" w:rsidRPr="00661877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proofErr w:type="gramEnd"/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о 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  <w:p w:rsidR="00084E65" w:rsidRDefault="00084E65" w:rsidP="00084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E939B" id="Трапеция 2162" o:spid="_x0000_s1056" style="position:absolute;margin-left:311.7pt;margin-top:7.55pt;width:156.75pt;height:9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990725,1216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" adj="-11796480,,5400" path="m,1216025l304006,,1686719,r304006,1216025l,1216025xe" fillcolor="window" strokecolor="windowText" strokeweight="2pt">
                <v:stroke joinstyle="miter"/>
                <v:formulas/>
                <v:path arrowok="t" o:connecttype="custom" o:connectlocs="0,1216025;304006,0;1686719,0;1990725,1216025;0,1216025" o:connectangles="0,0,0,0,0" textboxrect="0,0,1990725,1216025"/>
                <v:textbox>
                  <w:txbxContent>
                    <w:p w:rsidR="00084E65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 w:firstLine="4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сильная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084E65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 w:firstLine="4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коэффициент</w:t>
                      </w:r>
                    </w:p>
                    <w:p w:rsidR="00084E65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 корреляции</w:t>
                      </w:r>
                    </w:p>
                    <w:p w:rsidR="00084E65" w:rsidRPr="00661877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0</w:t>
                      </w:r>
                      <w:proofErr w:type="gramEnd"/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2"/>
                          <w:sz w:val="28"/>
                          <w:szCs w:val="28"/>
                          <w:u w:val="single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1"/>
                          <w:sz w:val="28"/>
                          <w:szCs w:val="28"/>
                          <w:u w:val="single"/>
                        </w:rPr>
                        <w:t>д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о 0,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  <w:p w:rsidR="00084E65" w:rsidRDefault="00084E65" w:rsidP="00084E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EFCD0C" wp14:editId="6D9A1FDF">
                <wp:simplePos x="0" y="0"/>
                <wp:positionH relativeFrom="column">
                  <wp:posOffset>2177415</wp:posOffset>
                </wp:positionH>
                <wp:positionV relativeFrom="paragraph">
                  <wp:posOffset>95885</wp:posOffset>
                </wp:positionV>
                <wp:extent cx="1676400" cy="1028700"/>
                <wp:effectExtent l="0" t="0" r="0" b="0"/>
                <wp:wrapNone/>
                <wp:docPr id="2166" name="Прямоугольник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 w:firstLine="4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средняя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84E65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 w:firstLine="4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коэффициент</w:t>
                            </w:r>
                          </w:p>
                          <w:p w:rsidR="00084E65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корреляции</w:t>
                            </w:r>
                          </w:p>
                          <w:p w:rsidR="00084E65" w:rsidRPr="00661877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proofErr w:type="gramEnd"/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Pr="00E26B0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о 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69</w:t>
                            </w:r>
                          </w:p>
                          <w:p w:rsidR="00084E65" w:rsidRDefault="00084E65" w:rsidP="00084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CD0C" id="Прямоугольник 2166" o:spid="_x0000_s1057" style="position:absolute;margin-left:171.45pt;margin-top:7.55pt;width:132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084E65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 w:firstLine="4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средняя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084E65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 w:firstLine="4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коэффициент</w:t>
                      </w:r>
                    </w:p>
                    <w:p w:rsidR="00084E65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 корреляции</w:t>
                      </w:r>
                    </w:p>
                    <w:p w:rsidR="00084E65" w:rsidRPr="00661877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0</w:t>
                      </w:r>
                      <w:proofErr w:type="gramEnd"/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2"/>
                          <w:sz w:val="28"/>
                          <w:szCs w:val="28"/>
                          <w:u w:val="single"/>
                        </w:rPr>
                        <w:t>,</w:t>
                      </w:r>
                      <w:r w:rsidRPr="00E26B0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1"/>
                          <w:sz w:val="28"/>
                          <w:szCs w:val="28"/>
                          <w:u w:val="single"/>
                        </w:rPr>
                        <w:t>д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о 0,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69</w:t>
                      </w:r>
                    </w:p>
                    <w:p w:rsidR="00084E65" w:rsidRDefault="00084E65" w:rsidP="00084E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C59809" wp14:editId="53666C02">
                <wp:simplePos x="0" y="0"/>
                <wp:positionH relativeFrom="column">
                  <wp:posOffset>-127635</wp:posOffset>
                </wp:positionH>
                <wp:positionV relativeFrom="paragraph">
                  <wp:posOffset>76835</wp:posOffset>
                </wp:positionV>
                <wp:extent cx="2162175" cy="1257300"/>
                <wp:effectExtent l="0" t="0" r="9525" b="0"/>
                <wp:wrapNone/>
                <wp:docPr id="2160" name="Трапеция 2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125730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 w:firstLine="4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187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лабая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84E65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 w:firstLine="4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коэффициент</w:t>
                            </w:r>
                          </w:p>
                          <w:p w:rsidR="00084E65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корреляции</w:t>
                            </w:r>
                          </w:p>
                          <w:p w:rsidR="00084E65" w:rsidRPr="00661877" w:rsidRDefault="00084E65" w:rsidP="00084E65">
                            <w:pPr>
                              <w:widowControl w:val="0"/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proofErr w:type="gramEnd"/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д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о 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66187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  <w:p w:rsidR="00084E65" w:rsidRDefault="00084E65" w:rsidP="00084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9809" id="Трапеция 2160" o:spid="_x0000_s1058" style="position:absolute;margin-left:-10.05pt;margin-top:6.05pt;width:170.25pt;height:9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2175,1257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" adj="-11796480,,5400" path="m,1257300l314325,,1847850,r314325,1257300l,1257300xe" fillcolor="window" strokecolor="windowText" strokeweight="2pt">
                <v:stroke joinstyle="miter"/>
                <v:formulas/>
                <v:path arrowok="t" o:connecttype="custom" o:connectlocs="0,1257300;314325,0;1847850,0;2162175,1257300;0,1257300" o:connectangles="0,0,0,0,0" textboxrect="0,0,2162175,1257300"/>
                <v:textbox>
                  <w:txbxContent>
                    <w:p w:rsidR="00084E65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 w:firstLine="4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66187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лабая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084E65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 w:firstLine="4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коэффициент</w:t>
                      </w:r>
                    </w:p>
                    <w:p w:rsidR="00084E65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 корреляции</w:t>
                      </w:r>
                    </w:p>
                    <w:p w:rsidR="00084E65" w:rsidRPr="00661877" w:rsidRDefault="00084E65" w:rsidP="00084E65">
                      <w:pPr>
                        <w:widowControl w:val="0"/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spacing w:after="0" w:line="238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0</w:t>
                      </w:r>
                      <w:proofErr w:type="gramEnd"/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2"/>
                          <w:sz w:val="28"/>
                          <w:szCs w:val="28"/>
                          <w:u w:val="single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-1"/>
                          <w:sz w:val="28"/>
                          <w:szCs w:val="28"/>
                          <w:u w:val="single"/>
                        </w:rPr>
                        <w:t>д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о 0,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66187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  <w:p w:rsidR="00084E65" w:rsidRDefault="00084E65" w:rsidP="00084E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A614B" wp14:editId="0F83488D">
                <wp:simplePos x="0" y="0"/>
                <wp:positionH relativeFrom="column">
                  <wp:posOffset>320040</wp:posOffset>
                </wp:positionH>
                <wp:positionV relativeFrom="paragraph">
                  <wp:posOffset>15875</wp:posOffset>
                </wp:positionV>
                <wp:extent cx="5314950" cy="514350"/>
                <wp:effectExtent l="0" t="0" r="0" b="0"/>
                <wp:wrapNone/>
                <wp:docPr id="2167" name="Прямоугольник с двумя вырезанными соседними углами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0" cy="514350"/>
                        </a:xfrm>
                        <a:prstGeom prst="snip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883378" w:rsidRDefault="00084E65" w:rsidP="00084E65">
                            <w:pPr>
                              <w:jc w:val="center"/>
                            </w:pP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оды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опред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ле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1"/>
                                <w:sz w:val="28"/>
                                <w:szCs w:val="28"/>
                              </w:rPr>
                              <w:t>э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2"/>
                                <w:sz w:val="28"/>
                                <w:szCs w:val="28"/>
                              </w:rPr>
                              <w:t>фф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циента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1"/>
                                <w:sz w:val="28"/>
                                <w:szCs w:val="28"/>
                              </w:rPr>
                              <w:t>л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я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8"/>
                                <w:szCs w:val="28"/>
                              </w:rPr>
                              <w:t>ц</w:t>
                            </w:r>
                            <w:r w:rsidRPr="0088337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A614B" id="Прямоугольник с двумя вырезанными соседними углами 2167" o:spid="_x0000_s1059" style="position:absolute;margin-left:25.2pt;margin-top:1.25pt;width:418.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4950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" adj="-11796480,,5400" path="m85727,l5229223,r85727,85727l5314950,514350r,l,514350r,l,85727,85727,xe" fillcolor="window" strokecolor="windowText" strokeweight="2pt">
                <v:stroke joinstyle="miter"/>
                <v:formulas/>
                <v:path arrowok="t" o:connecttype="custom" o:connectlocs="85727,0;5229223,0;5314950,85727;5314950,514350;5314950,514350;0,514350;0,514350;0,85727;85727,0" o:connectangles="0,0,0,0,0,0,0,0,0" textboxrect="0,0,5314950,514350"/>
                <v:textbox>
                  <w:txbxContent>
                    <w:p w:rsidR="00084E65" w:rsidRPr="00883378" w:rsidRDefault="00084E65" w:rsidP="00084E65">
                      <w:pPr>
                        <w:jc w:val="center"/>
                      </w:pP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8"/>
                          <w:szCs w:val="28"/>
                        </w:rPr>
                        <w:t>М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е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1"/>
                          <w:sz w:val="28"/>
                          <w:szCs w:val="28"/>
                        </w:rPr>
                        <w:t>т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оды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опред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-3"/>
                          <w:sz w:val="28"/>
                          <w:szCs w:val="28"/>
                        </w:rPr>
                        <w:t>е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ле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-2"/>
                          <w:sz w:val="28"/>
                          <w:szCs w:val="28"/>
                        </w:rPr>
                        <w:t>н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8"/>
                          <w:szCs w:val="28"/>
                        </w:rPr>
                        <w:t>и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8"/>
                          <w:szCs w:val="28"/>
                        </w:rPr>
                        <w:t>к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о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1"/>
                          <w:sz w:val="28"/>
                          <w:szCs w:val="28"/>
                        </w:rPr>
                        <w:t>э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-2"/>
                          <w:sz w:val="28"/>
                          <w:szCs w:val="28"/>
                        </w:rPr>
                        <w:t>фф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8"/>
                          <w:szCs w:val="28"/>
                        </w:rPr>
                        <w:t>и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циента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8"/>
                          <w:szCs w:val="28"/>
                        </w:rPr>
                        <w:t>к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ор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3"/>
                          <w:sz w:val="28"/>
                          <w:szCs w:val="28"/>
                        </w:rPr>
                        <w:t>р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е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1"/>
                          <w:sz w:val="28"/>
                          <w:szCs w:val="28"/>
                        </w:rPr>
                        <w:t>л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я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8"/>
                          <w:szCs w:val="28"/>
                        </w:rPr>
                        <w:t>ц</w:t>
                      </w:r>
                      <w:r w:rsidRPr="0088337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ии</w:t>
                      </w:r>
                    </w:p>
                  </w:txbxContent>
                </v:textbox>
              </v:shape>
            </w:pict>
          </mc:Fallback>
        </mc:AlternateContent>
      </w: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82F595" wp14:editId="4D141CFC">
                <wp:simplePos x="0" y="0"/>
                <wp:positionH relativeFrom="column">
                  <wp:posOffset>4368165</wp:posOffset>
                </wp:positionH>
                <wp:positionV relativeFrom="paragraph">
                  <wp:posOffset>240030</wp:posOffset>
                </wp:positionV>
                <wp:extent cx="790575" cy="1038225"/>
                <wp:effectExtent l="0" t="0" r="47625" b="28575"/>
                <wp:wrapNone/>
                <wp:docPr id="2168" name="Прямая со стрелкой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0575" cy="1038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6662" id="Прямая со стрелкой 2168" o:spid="_x0000_s1026" type="#_x0000_t32" style="position:absolute;margin-left:343.95pt;margin-top:18.9pt;width:62.25pt;height:8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A8D0CE" wp14:editId="425F3FD5">
                <wp:simplePos x="0" y="0"/>
                <wp:positionH relativeFrom="column">
                  <wp:posOffset>681990</wp:posOffset>
                </wp:positionH>
                <wp:positionV relativeFrom="paragraph">
                  <wp:posOffset>220980</wp:posOffset>
                </wp:positionV>
                <wp:extent cx="809625" cy="1057275"/>
                <wp:effectExtent l="38100" t="0" r="9525" b="28575"/>
                <wp:wrapNone/>
                <wp:docPr id="2169" name="Прямая со стрелкой 2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9625" cy="1057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B368" id="Прямая со стрелкой 2169" o:spid="_x0000_s1026" type="#_x0000_t32" style="position:absolute;margin-left:53.7pt;margin-top:17.4pt;width:63.75pt;height:83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20B5C7" wp14:editId="10EA869C">
                <wp:simplePos x="0" y="0"/>
                <wp:positionH relativeFrom="column">
                  <wp:posOffset>3148330</wp:posOffset>
                </wp:positionH>
                <wp:positionV relativeFrom="paragraph">
                  <wp:posOffset>184785</wp:posOffset>
                </wp:positionV>
                <wp:extent cx="2620010" cy="1247775"/>
                <wp:effectExtent l="0" t="0" r="8890" b="952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01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Default="00084E65" w:rsidP="00084E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72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Непараметрический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метод </w:t>
                            </w:r>
                          </w:p>
                          <w:p w:rsidR="00084E65" w:rsidRDefault="00084E65" w:rsidP="00084E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</w:t>
                            </w:r>
                          </w:p>
                          <w:p w:rsidR="00084E65" w:rsidRPr="006972B0" w:rsidRDefault="00084E65" w:rsidP="00084E6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0B5C7" id="Прямоугольник 45" o:spid="_x0000_s1060" style="position:absolute;margin-left:247.9pt;margin-top:14.55pt;width:206.3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" fillcolor="window" strokecolor="windowText" strokeweight="2pt">
                <v:path arrowok="t"/>
                <v:textbox>
                  <w:txbxContent>
                    <w:p w:rsidR="00084E65" w:rsidRDefault="00084E65" w:rsidP="00084E6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72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Непараметрический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метод </w:t>
                      </w:r>
                    </w:p>
                    <w:p w:rsidR="00084E65" w:rsidRDefault="00084E65" w:rsidP="00084E6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___________________________________________________________________________________________________________</w:t>
                      </w:r>
                    </w:p>
                    <w:p w:rsidR="00084E65" w:rsidRPr="006972B0" w:rsidRDefault="00084E65" w:rsidP="00084E6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3AD70E" wp14:editId="3C58F965">
                <wp:simplePos x="0" y="0"/>
                <wp:positionH relativeFrom="column">
                  <wp:posOffset>139065</wp:posOffset>
                </wp:positionH>
                <wp:positionV relativeFrom="paragraph">
                  <wp:posOffset>184785</wp:posOffset>
                </wp:positionV>
                <wp:extent cx="2667000" cy="1247775"/>
                <wp:effectExtent l="0" t="0" r="0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6972B0" w:rsidRDefault="00084E65" w:rsidP="00084E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72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Параметрический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метод 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AD70E" id="Прямоугольник 44" o:spid="_x0000_s1061" style="position:absolute;margin-left:10.95pt;margin-top:14.55pt;width:210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" fillcolor="window" strokecolor="windowText" strokeweight="2pt">
                <v:path arrowok="t"/>
                <v:textbox>
                  <w:txbxContent>
                    <w:p w:rsidR="00084E65" w:rsidRPr="006972B0" w:rsidRDefault="00084E65" w:rsidP="00084E6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72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Параметрический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метод 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4. Выберите правильное утверждение и пометьте знаком</w:t>
      </w: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sym w:font="Wingdings" w:char="F0FC"/>
      </w:r>
    </w:p>
    <w:p w:rsidR="00084E65" w:rsidRPr="00003ED6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Наличие д</w:t>
      </w:r>
      <w:r w:rsidRPr="00003ED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остоверной корреляционной </w:t>
      </w:r>
      <w:proofErr w:type="gramStart"/>
      <w:r w:rsidRPr="00003ED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между</w:t>
      </w:r>
      <w:proofErr w:type="gram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двумя признаками означает</w:t>
      </w: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647235" wp14:editId="747E1EE9">
                <wp:simplePos x="0" y="0"/>
                <wp:positionH relativeFrom="column">
                  <wp:posOffset>139065</wp:posOffset>
                </wp:positionH>
                <wp:positionV relativeFrom="paragraph">
                  <wp:posOffset>42545</wp:posOffset>
                </wp:positionV>
                <wp:extent cx="2476500" cy="1762125"/>
                <wp:effectExtent l="0" t="0" r="0" b="9525"/>
                <wp:wrapNone/>
                <wp:docPr id="2135" name="Прямоугольник с двумя скругленными противолежащими углами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7621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Default="00084E65" w:rsidP="00084E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обязательное наличие 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чи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нн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-сл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дств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ой связи меж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084E65" w:rsidRDefault="00084E65" w:rsidP="00084E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коррелирующими признаками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7235" id="Прямоугольник с двумя скругленными противолежащими углами 2135" o:spid="_x0000_s1062" style="position:absolute;margin-left:10.95pt;margin-top:3.35pt;width:195pt;height:13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0,1762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" adj="-11796480,,5400" path="m293693,l2476500,r,l2476500,1468432v,162202,-131491,293693,-293693,293693l,1762125r,l,293693c,131491,131491,,293693,xe" fillcolor="window" strokecolor="windowText" strokeweight="2pt">
                <v:stroke joinstyle="miter"/>
                <v:formulas/>
                <v:path arrowok="t" o:connecttype="custom" o:connectlocs="293693,0;2476500,0;2476500,0;2476500,1468432;2182807,1762125;0,1762125;0,1762125;0,293693;293693,0" o:connectangles="0,0,0,0,0,0,0,0,0" textboxrect="0,0,2476500,1762125"/>
                <v:textbox>
                  <w:txbxContent>
                    <w:p w:rsidR="00084E65" w:rsidRDefault="00084E65" w:rsidP="00084E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обязательное наличие 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и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чи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нн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</w:rPr>
                        <w:t>о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-сл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е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дств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е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ой связи меж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д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084E65" w:rsidRDefault="00084E65" w:rsidP="00084E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коррелирующими признаками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74D1AC" wp14:editId="0D9C853C">
                <wp:simplePos x="0" y="0"/>
                <wp:positionH relativeFrom="column">
                  <wp:posOffset>2987040</wp:posOffset>
                </wp:positionH>
                <wp:positionV relativeFrom="paragraph">
                  <wp:posOffset>42545</wp:posOffset>
                </wp:positionV>
                <wp:extent cx="2781300" cy="1743075"/>
                <wp:effectExtent l="0" t="0" r="0" b="9525"/>
                <wp:wrapNone/>
                <wp:docPr id="2137" name="Прямоугольник с двумя скругленными противолежащими углами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17430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Default="00084E65" w:rsidP="00084E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наличие 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чи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нн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-сл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дств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ой связи меж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084E65" w:rsidRDefault="00084E65" w:rsidP="00084E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коррелирующими признаками при положительной корреляции и ее отсутствие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при отрицательной</w:t>
                            </w:r>
                          </w:p>
                          <w:p w:rsidR="00084E65" w:rsidRDefault="00084E65" w:rsidP="00084E6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D1AC" id="Прямоугольник с двумя скругленными противолежащими углами 2137" o:spid="_x0000_s1063" style="position:absolute;margin-left:235.2pt;margin-top:3.35pt;width:219pt;height:13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1300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" adj="-11796480,,5400" path="m290518,l2781300,r,l2781300,1452557v,160449,-130069,290518,-290518,290518l,1743075r,l,290518c,130069,130069,,290518,xe" fillcolor="window" strokecolor="windowText" strokeweight="2pt">
                <v:stroke joinstyle="miter"/>
                <v:formulas/>
                <v:path arrowok="t" o:connecttype="custom" o:connectlocs="290518,0;2781300,0;2781300,0;2781300,1452557;2490782,1743075;0,1743075;0,1743075;0,290518;290518,0" o:connectangles="0,0,0,0,0,0,0,0,0" textboxrect="0,0,2781300,1743075"/>
                <v:textbox>
                  <w:txbxContent>
                    <w:p w:rsidR="00084E65" w:rsidRDefault="00084E65" w:rsidP="00084E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наличие 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и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чи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нн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</w:rPr>
                        <w:t>о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-сл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е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дств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е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ой связи меж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д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084E65" w:rsidRDefault="00084E65" w:rsidP="00084E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коррелирующими признаками при положительной корреляции и ее отсутствие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при отрицательной</w:t>
                      </w:r>
                    </w:p>
                    <w:p w:rsidR="00084E65" w:rsidRDefault="00084E65" w:rsidP="00084E6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B008CB" wp14:editId="244E1DDA">
                <wp:simplePos x="0" y="0"/>
                <wp:positionH relativeFrom="column">
                  <wp:posOffset>253365</wp:posOffset>
                </wp:positionH>
                <wp:positionV relativeFrom="paragraph">
                  <wp:posOffset>1484630</wp:posOffset>
                </wp:positionV>
                <wp:extent cx="5610225" cy="1190625"/>
                <wp:effectExtent l="0" t="0" r="9525" b="9525"/>
                <wp:wrapNone/>
                <wp:docPr id="2136" name="Прямоугольник с двумя скругленными противолежащими углами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0225" cy="11906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Default="00084E65" w:rsidP="00084E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наличие 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чи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нн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-сл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дств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ой связи меж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084E65" w:rsidRDefault="00084E65" w:rsidP="00084E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коррелирующими признаками или</w:t>
                            </w:r>
                          </w:p>
                          <w:p w:rsidR="00084E65" w:rsidRDefault="00084E65" w:rsidP="00084E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ави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с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ость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8"/>
                                <w:szCs w:val="28"/>
                              </w:rPr>
                              <w:t xml:space="preserve">параллельных 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зм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этих 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риз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4E65" w:rsidRDefault="00084E65" w:rsidP="00084E65">
                            <w:pPr>
                              <w:spacing w:after="0" w:line="240" w:lineRule="auto"/>
                              <w:jc w:val="center"/>
                            </w:pP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ка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8"/>
                                <w:szCs w:val="28"/>
                              </w:rPr>
                              <w:t>й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ет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ве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л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ич</w:t>
                            </w:r>
                            <w:r w:rsidRPr="007C40A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  <w:p w:rsidR="00084E65" w:rsidRDefault="00084E65" w:rsidP="00084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08CB" id="Прямоугольник с двумя скругленными противолежащими углами 2136" o:spid="_x0000_s1064" style="position:absolute;margin-left:19.95pt;margin-top:116.9pt;width:441.75pt;height:9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022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" adj="-11796480,,5400" path="m198441,l5610225,r,l5610225,992184v,109596,-88845,198441,-198441,198441l,1190625r,l,198441c,88845,88845,,198441,xe" fillcolor="window" strokecolor="windowText" strokeweight="2pt">
                <v:stroke joinstyle="miter"/>
                <v:formulas/>
                <v:path arrowok="t" o:connecttype="custom" o:connectlocs="198441,0;5610225,0;5610225,0;5610225,992184;5411784,1190625;0,1190625;0,1190625;0,198441;198441,0" o:connectangles="0,0,0,0,0,0,0,0,0" textboxrect="0,0,5610225,1190625"/>
                <v:textbox>
                  <w:txbxContent>
                    <w:p w:rsidR="00084E65" w:rsidRDefault="00084E65" w:rsidP="00084E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наличие 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и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чи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нн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</w:rPr>
                        <w:t>о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-сл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е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дств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е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ой связи меж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д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084E65" w:rsidRDefault="00084E65" w:rsidP="00084E6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коррелирующими признаками или</w:t>
                      </w:r>
                    </w:p>
                    <w:p w:rsidR="00084E65" w:rsidRDefault="00084E65" w:rsidP="00084E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ави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с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м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ость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8"/>
                          <w:szCs w:val="28"/>
                        </w:rPr>
                        <w:t xml:space="preserve">параллельных 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и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зм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е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е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ний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этих 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п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риз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н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2"/>
                          <w:sz w:val="28"/>
                          <w:szCs w:val="28"/>
                        </w:rPr>
                        <w:t>к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</w:rPr>
                        <w:t>о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4E65" w:rsidRDefault="00084E65" w:rsidP="00084E65">
                      <w:pPr>
                        <w:spacing w:after="0" w:line="240" w:lineRule="auto"/>
                        <w:jc w:val="center"/>
                      </w:pP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ка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к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11"/>
                          <w:sz w:val="28"/>
                          <w:szCs w:val="28"/>
                        </w:rPr>
                        <w:t>й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-то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р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ет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ь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ей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ве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3"/>
                          <w:sz w:val="28"/>
                          <w:szCs w:val="28"/>
                        </w:rPr>
                        <w:t>л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ич</w:t>
                      </w:r>
                      <w:r w:rsidRPr="007C40A8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ин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</w:p>
                    <w:p w:rsidR="00084E65" w:rsidRDefault="00084E65" w:rsidP="00084E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br w:type="page"/>
      </w:r>
    </w:p>
    <w:p w:rsidR="00084E65" w:rsidRDefault="00084E65" w:rsidP="00084E65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5.  Если Вы согласны с утверждением, то поставьте против него знак+ в столбце «да», если не согласны – то в </w:t>
      </w:r>
      <w:proofErr w:type="gramStart"/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столбце  «</w:t>
      </w:r>
      <w:proofErr w:type="gramEnd"/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нет» </w:t>
      </w:r>
    </w:p>
    <w:p w:rsidR="00084E65" w:rsidRDefault="00084E65" w:rsidP="00084E65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084E65" w:rsidRDefault="00084E65" w:rsidP="00084E65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E66E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Для проведения корреляционного анализа Пирсона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:</w:t>
      </w:r>
    </w:p>
    <w:p w:rsidR="00084E65" w:rsidRDefault="00084E65" w:rsidP="00084E65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7936"/>
        <w:gridCol w:w="705"/>
        <w:gridCol w:w="709"/>
      </w:tblGrid>
      <w:tr w:rsidR="00084E65" w:rsidRPr="00A17D16" w:rsidTr="00F64B91">
        <w:tc>
          <w:tcPr>
            <w:tcW w:w="8046" w:type="dxa"/>
            <w:tcBorders>
              <w:top w:val="nil"/>
              <w:left w:val="nil"/>
              <w:bottom w:val="nil"/>
            </w:tcBorders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4E65" w:rsidRPr="00A17D16" w:rsidTr="00F64B91">
        <w:tc>
          <w:tcPr>
            <w:tcW w:w="8046" w:type="dxa"/>
            <w:tcBorders>
              <w:top w:val="nil"/>
              <w:left w:val="nil"/>
            </w:tcBorders>
            <w:vAlign w:val="center"/>
          </w:tcPr>
          <w:p w:rsidR="00084E65" w:rsidRPr="005A25A9" w:rsidRDefault="00084E65" w:rsidP="00084E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A25A9">
              <w:rPr>
                <w:rFonts w:ascii="Times New Roman" w:hAnsi="Times New Roman" w:cs="Times New Roman"/>
                <w:sz w:val="28"/>
                <w:szCs w:val="28"/>
              </w:rPr>
              <w:t>требуются сгруппированные вариационные ряды</w:t>
            </w:r>
          </w:p>
        </w:tc>
        <w:tc>
          <w:tcPr>
            <w:tcW w:w="709" w:type="dxa"/>
            <w:tcBorders>
              <w:top w:val="nil"/>
            </w:tcBorders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5" w:rsidRPr="00A17D16" w:rsidTr="00F64B91">
        <w:tc>
          <w:tcPr>
            <w:tcW w:w="8046" w:type="dxa"/>
            <w:tcBorders>
              <w:left w:val="nil"/>
            </w:tcBorders>
            <w:vAlign w:val="center"/>
          </w:tcPr>
          <w:p w:rsidR="00084E65" w:rsidRPr="005A25A9" w:rsidRDefault="00084E65" w:rsidP="00084E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A25A9">
              <w:rPr>
                <w:rFonts w:ascii="Times New Roman" w:hAnsi="Times New Roman" w:cs="Times New Roman"/>
                <w:sz w:val="28"/>
                <w:szCs w:val="28"/>
              </w:rPr>
              <w:t>требуются  вариационные ряды с нормальным распределением признаков</w:t>
            </w:r>
          </w:p>
        </w:tc>
        <w:tc>
          <w:tcPr>
            <w:tcW w:w="709" w:type="dxa"/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5" w:rsidRPr="00A17D16" w:rsidTr="00F64B91">
        <w:tc>
          <w:tcPr>
            <w:tcW w:w="8046" w:type="dxa"/>
            <w:tcBorders>
              <w:left w:val="nil"/>
            </w:tcBorders>
            <w:vAlign w:val="center"/>
          </w:tcPr>
          <w:p w:rsidR="00084E65" w:rsidRPr="005A25A9" w:rsidRDefault="00084E65" w:rsidP="00084E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A25A9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ранжирование</w:t>
            </w:r>
          </w:p>
        </w:tc>
        <w:tc>
          <w:tcPr>
            <w:tcW w:w="709" w:type="dxa"/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5" w:rsidRPr="00A17D16" w:rsidTr="00F64B91">
        <w:tc>
          <w:tcPr>
            <w:tcW w:w="8046" w:type="dxa"/>
            <w:tcBorders>
              <w:left w:val="nil"/>
            </w:tcBorders>
            <w:vAlign w:val="center"/>
          </w:tcPr>
          <w:p w:rsidR="00084E65" w:rsidRDefault="00084E65" w:rsidP="00084E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провести выравнивание рядов</w:t>
            </w:r>
          </w:p>
        </w:tc>
        <w:tc>
          <w:tcPr>
            <w:tcW w:w="709" w:type="dxa"/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5" w:rsidRPr="00A17D16" w:rsidTr="00F64B91">
        <w:tc>
          <w:tcPr>
            <w:tcW w:w="8046" w:type="dxa"/>
            <w:tcBorders>
              <w:left w:val="nil"/>
            </w:tcBorders>
            <w:vAlign w:val="center"/>
          </w:tcPr>
          <w:p w:rsidR="00084E65" w:rsidRPr="005A25A9" w:rsidRDefault="00084E65" w:rsidP="00084E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вариационные ряды из качественно однородных совокупностей с известным распределением</w:t>
            </w:r>
          </w:p>
        </w:tc>
        <w:tc>
          <w:tcPr>
            <w:tcW w:w="709" w:type="dxa"/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084E65" w:rsidRPr="00A17D16" w:rsidRDefault="00084E65" w:rsidP="00F64B9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5" w:rsidRPr="00A17D16" w:rsidTr="00F64B91">
        <w:tc>
          <w:tcPr>
            <w:tcW w:w="8046" w:type="dxa"/>
            <w:tcBorders>
              <w:left w:val="nil"/>
            </w:tcBorders>
            <w:vAlign w:val="center"/>
          </w:tcPr>
          <w:p w:rsidR="00084E65" w:rsidRPr="005A25A9" w:rsidRDefault="00084E65" w:rsidP="00084E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не сгруппированные вариационные ряды</w:t>
            </w:r>
          </w:p>
        </w:tc>
        <w:tc>
          <w:tcPr>
            <w:tcW w:w="709" w:type="dxa"/>
          </w:tcPr>
          <w:p w:rsidR="00084E65" w:rsidRPr="00A17D16" w:rsidRDefault="00084E65" w:rsidP="00F64B91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084E65" w:rsidRPr="00A17D16" w:rsidRDefault="00084E65" w:rsidP="00F64B91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5" w:rsidRPr="00A17D16" w:rsidTr="00F64B91">
        <w:tc>
          <w:tcPr>
            <w:tcW w:w="8046" w:type="dxa"/>
            <w:tcBorders>
              <w:left w:val="nil"/>
              <w:bottom w:val="single" w:sz="4" w:space="0" w:color="auto"/>
            </w:tcBorders>
            <w:vAlign w:val="center"/>
          </w:tcPr>
          <w:p w:rsidR="00084E65" w:rsidRPr="005A25A9" w:rsidRDefault="00084E65" w:rsidP="00084E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подходят атрибутивные и порядковые признаки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E65" w:rsidRPr="00A17D16" w:rsidRDefault="00084E65" w:rsidP="00F64B91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84E65" w:rsidRPr="00A17D16" w:rsidRDefault="00084E65" w:rsidP="00F64B91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65" w:rsidRPr="00A17D16" w:rsidTr="00F64B91">
        <w:tc>
          <w:tcPr>
            <w:tcW w:w="8046" w:type="dxa"/>
            <w:tcBorders>
              <w:left w:val="nil"/>
              <w:bottom w:val="nil"/>
            </w:tcBorders>
            <w:vAlign w:val="center"/>
          </w:tcPr>
          <w:p w:rsidR="00084E65" w:rsidRPr="005A25A9" w:rsidRDefault="00084E65" w:rsidP="00084E6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4" w:hanging="3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подходят количественные признаки</w:t>
            </w:r>
          </w:p>
        </w:tc>
        <w:tc>
          <w:tcPr>
            <w:tcW w:w="709" w:type="dxa"/>
            <w:tcBorders>
              <w:bottom w:val="nil"/>
            </w:tcBorders>
          </w:tcPr>
          <w:p w:rsidR="00084E65" w:rsidRPr="00A17D16" w:rsidRDefault="00084E65" w:rsidP="00F64B91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084E65" w:rsidRPr="00A17D16" w:rsidRDefault="00084E65" w:rsidP="00F64B91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Правильную формулу для вычисления коэффициента корреляции Пирсона отметьте 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</w:p>
    <w:p w:rsidR="00084E65" w:rsidRDefault="00084E65" w:rsidP="0008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DC0052" wp14:editId="0A05389D">
                <wp:simplePos x="0" y="0"/>
                <wp:positionH relativeFrom="column">
                  <wp:posOffset>2834640</wp:posOffset>
                </wp:positionH>
                <wp:positionV relativeFrom="paragraph">
                  <wp:posOffset>226695</wp:posOffset>
                </wp:positionV>
                <wp:extent cx="2667000" cy="1447800"/>
                <wp:effectExtent l="0" t="0" r="0" b="0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447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4E077B" w:rsidRDefault="00084E65" w:rsidP="00084E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χ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vertAlign w:val="superscript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(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  <w:rtl/>
                                            <w:lang w:bidi="he-IL"/>
                                          </w:rPr>
                                          <m:t>׀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b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c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  <w:rtl/>
                                            <w:lang w:val="en-US" w:bidi="he-IL"/>
                                          </w:rPr>
                                          <m:t>׀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,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5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b+c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C0052" id="Овал 48" o:spid="_x0000_s1065" style="position:absolute;left:0;text-align:left;margin-left:223.2pt;margin-top:17.85pt;width:210pt;height:11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" fillcolor="window" strokecolor="windowText" strokeweight="2pt">
                <v:path arrowok="t"/>
                <v:textbox>
                  <w:txbxContent>
                    <w:p w:rsidR="00084E65" w:rsidRPr="004E077B" w:rsidRDefault="00084E65" w:rsidP="00084E65">
                      <w:pPr>
                        <w:jc w:val="center"/>
                        <w:rPr>
                          <w:lang w:val="en-US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χ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  <w:rtl/>
                                      <w:lang w:bidi="he-IL"/>
                                    </w:rPr>
                                    <m:t>׀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c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bidi="he-IL"/>
                                    </w:rPr>
                                    <m:t>׀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</w:rPr>
                                <m:t>b+c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5984F4" wp14:editId="564E34AB">
                <wp:simplePos x="0" y="0"/>
                <wp:positionH relativeFrom="column">
                  <wp:posOffset>-32385</wp:posOffset>
                </wp:positionH>
                <wp:positionV relativeFrom="paragraph">
                  <wp:posOffset>91440</wp:posOffset>
                </wp:positionV>
                <wp:extent cx="2209800" cy="1200150"/>
                <wp:effectExtent l="0" t="0" r="0" b="0"/>
                <wp:wrapNone/>
                <wp:docPr id="46" name="Табличк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00150"/>
                        </a:xfrm>
                        <a:prstGeom prst="plaqu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4E077B" w:rsidRDefault="00084E65" w:rsidP="00084E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4E077B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  <w:t>r</w:t>
                            </w:r>
                            <w:r w:rsidRPr="004E077B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xy</w:t>
                            </w:r>
                            <w:proofErr w:type="spellEnd"/>
                            <w:r w:rsidRPr="004E077B"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32"/>
                                      <w:szCs w:val="32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m:t>∑(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m:t>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y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m:t>)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∑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x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b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m:t>×∑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y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bSup>
                                    </m:e>
                                  </m:rad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84F4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46" o:spid="_x0000_s1066" type="#_x0000_t21" style="position:absolute;left:0;text-align:left;margin-left:-2.55pt;margin-top:7.2pt;width:174pt;height:9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" fillcolor="window" strokecolor="windowText" strokeweight="2pt">
                <v:path arrowok="t"/>
                <v:textbox>
                  <w:txbxContent>
                    <w:p w:rsidR="00084E65" w:rsidRPr="004E077B" w:rsidRDefault="00084E65" w:rsidP="00084E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4E077B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  <w:t>r</w:t>
                      </w:r>
                      <w:r w:rsidRPr="004E077B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vertAlign w:val="subscript"/>
                          <w:lang w:val="en-US"/>
                        </w:rPr>
                        <w:t>xy</w:t>
                      </w:r>
                      <w:proofErr w:type="spellEnd"/>
                      <w:r w:rsidRPr="004E077B"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∑(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x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y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)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∑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m:t>x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×∑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m:t>y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rad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476E86" wp14:editId="7C67BB74">
                <wp:simplePos x="0" y="0"/>
                <wp:positionH relativeFrom="column">
                  <wp:posOffset>1129665</wp:posOffset>
                </wp:positionH>
                <wp:positionV relativeFrom="paragraph">
                  <wp:posOffset>243840</wp:posOffset>
                </wp:positionV>
                <wp:extent cx="3114675" cy="1085850"/>
                <wp:effectExtent l="0" t="0" r="9525" b="0"/>
                <wp:wrapNone/>
                <wp:docPr id="2170" name="Шестиугольник 2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10858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4E077B" w:rsidRDefault="00084E65" w:rsidP="00084E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m:t>xy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m:t>=1-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m:t>6×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32"/>
                                            <w:szCs w:val="32"/>
                                            <w:vertAlign w:val="subscript"/>
                                            <w:lang w:val="en-US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sz w:val="32"/>
                                                <w:szCs w:val="32"/>
                                                <w:vertAlign w:val="subscript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32"/>
                                                <w:szCs w:val="32"/>
                                                <w:vertAlign w:val="subscript"/>
                                                <w:lang w:val="en-US"/>
                                              </w:rPr>
                                              <m:t>d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32"/>
                                                <w:szCs w:val="32"/>
                                                <w:vertAlign w:val="subscript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nary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m:t>n×(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32"/>
                                            <w:szCs w:val="32"/>
                                            <w:vertAlign w:val="subscript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32"/>
                                            <w:szCs w:val="32"/>
                                            <w:vertAlign w:val="subscript"/>
                                            <w:lang w:val="en-US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32"/>
                                            <w:szCs w:val="32"/>
                                            <w:vertAlign w:val="subscript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m:t>-1)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084E65" w:rsidRPr="00894D8E" w:rsidRDefault="00084E65" w:rsidP="00084E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6E8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170" o:spid="_x0000_s1067" type="#_x0000_t9" style="position:absolute;left:0;text-align:left;margin-left:88.95pt;margin-top:19.2pt;width:245.25pt;height:8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" adj="1883" fillcolor="window" strokecolor="windowText" strokeweight="2pt">
                <v:path arrowok="t"/>
                <v:textbox>
                  <w:txbxContent>
                    <w:p w:rsidR="00084E65" w:rsidRPr="004E077B" w:rsidRDefault="00084E65" w:rsidP="00084E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m:t>xy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m:t>=1-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m:t>6×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nary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m:t>n×(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m:t>-1)</m:t>
                              </m:r>
                            </m:den>
                          </m:f>
                        </m:oMath>
                      </m:oMathPara>
                    </w:p>
                    <w:p w:rsidR="00084E65" w:rsidRPr="00894D8E" w:rsidRDefault="00084E65" w:rsidP="00084E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Приведите алгоритм вычисления коэффициента корреляции Пирсона</w: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Выберите и отметьте знаком 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b/>
          <w:sz w:val="28"/>
          <w:szCs w:val="28"/>
        </w:rPr>
        <w:t xml:space="preserve"> формулы, необходимые для оценки достоверности коэффициента корреляции Пирсона с помощью критерия Стьюдента</w: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F5ADC" wp14:editId="409D7E5E">
                <wp:simplePos x="0" y="0"/>
                <wp:positionH relativeFrom="column">
                  <wp:posOffset>910590</wp:posOffset>
                </wp:positionH>
                <wp:positionV relativeFrom="paragraph">
                  <wp:posOffset>13970</wp:posOffset>
                </wp:positionV>
                <wp:extent cx="1819275" cy="914400"/>
                <wp:effectExtent l="0" t="0" r="9525" b="0"/>
                <wp:wrapNone/>
                <wp:docPr id="2172" name="Скругленный прямоугольник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4E077B" w:rsidRDefault="00084E65" w:rsidP="00084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4E077B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t</w:t>
                            </w:r>
                            <w:r w:rsidRPr="004E077B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36"/>
                                          <w:szCs w:val="36"/>
                                          <w:vertAlign w:val="subscript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6"/>
                                          <w:szCs w:val="36"/>
                                          <w:vertAlign w:val="subscript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6"/>
                                          <w:szCs w:val="36"/>
                                          <w:vertAlign w:val="subscript"/>
                                          <w:lang w:val="en-US"/>
                                        </w:rPr>
                                        <m:t>xy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rxy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F5ADC" id="Скругленный прямоугольник 2172" o:spid="_x0000_s1068" style="position:absolute;left:0;text-align:left;margin-left:71.7pt;margin-top:1.1pt;width:143.25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" fillcolor="window" strokecolor="windowText" strokeweight="2pt">
                <v:path arrowok="t"/>
                <v:textbox>
                  <w:txbxContent>
                    <w:p w:rsidR="00084E65" w:rsidRPr="004E077B" w:rsidRDefault="00084E65" w:rsidP="00084E6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4E077B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  <w:t>t</w:t>
                      </w:r>
                      <w:r w:rsidRPr="004E077B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  <w:sz w:val="36"/>
                          <w:szCs w:val="36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m:t>xy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m:t>rxy</m:t>
                                </m:r>
                              </m:sub>
                            </m:sSub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05AAD2" wp14:editId="75772FD9">
                <wp:simplePos x="0" y="0"/>
                <wp:positionH relativeFrom="column">
                  <wp:posOffset>3615055</wp:posOffset>
                </wp:positionH>
                <wp:positionV relativeFrom="paragraph">
                  <wp:posOffset>158115</wp:posOffset>
                </wp:positionV>
                <wp:extent cx="1800225" cy="914400"/>
                <wp:effectExtent l="0" t="0" r="9525" b="0"/>
                <wp:wrapNone/>
                <wp:docPr id="2180" name="Скругленный прямоугольник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4E077B" w:rsidRDefault="00084E65" w:rsidP="00084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4E077B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 w:rsidRPr="004E077B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rxy</w:t>
                            </w:r>
                            <w:proofErr w:type="spellEnd"/>
                            <w:r w:rsidRPr="004E077B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Pr="004E077B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1-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000000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0000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0000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xy</m:t>
                                      </m:r>
                                    </m:sub>
                                  </m:sSub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n-2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05AAD2" id="Скругленный прямоугольник 2180" o:spid="_x0000_s1069" style="position:absolute;left:0;text-align:left;margin-left:284.65pt;margin-top:12.45pt;width:141.75pt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" fillcolor="window" strokecolor="windowText" strokeweight="2pt">
                <v:path arrowok="t"/>
                <v:textbox>
                  <w:txbxContent>
                    <w:p w:rsidR="00084E65" w:rsidRPr="004E077B" w:rsidRDefault="00084E65" w:rsidP="00084E6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4E077B">
                        <w:rPr>
                          <w:rFonts w:ascii="Times New Roman" w:hAnsi="Times New Roman" w:cs="Times New Roman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m</w:t>
                      </w:r>
                      <w:r w:rsidRPr="004E077B">
                        <w:rPr>
                          <w:rFonts w:ascii="Times New Roman" w:hAnsi="Times New Roman" w:cs="Times New Roman"/>
                          <w:bCs/>
                          <w:color w:val="000000"/>
                          <w:sz w:val="36"/>
                          <w:szCs w:val="36"/>
                          <w:vertAlign w:val="subscript"/>
                          <w:lang w:val="en-US"/>
                        </w:rPr>
                        <w:t>rxy</w:t>
                      </w:r>
                      <w:proofErr w:type="spellEnd"/>
                      <w:r w:rsidRPr="004E077B">
                        <w:rPr>
                          <w:rFonts w:ascii="Times New Roman" w:hAnsi="Times New Roman" w:cs="Times New Roman"/>
                          <w:bCs/>
                          <w:color w:val="000000"/>
                          <w:sz w:val="36"/>
                          <w:szCs w:val="36"/>
                          <w:vertAlign w:val="subscript"/>
                          <w:lang w:val="en-US"/>
                        </w:rPr>
                        <w:t xml:space="preserve"> </w:t>
                      </w:r>
                      <w:r w:rsidRPr="004E077B">
                        <w:rPr>
                          <w:rFonts w:ascii="Times New Roman" w:hAnsi="Times New Roman" w:cs="Times New Roman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/>
                                        <w:sz w:val="36"/>
                                        <w:szCs w:val="36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36"/>
                                        <w:szCs w:val="36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/>
                                        <w:sz w:val="36"/>
                                        <w:szCs w:val="36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m:t>xy</m:t>
                                </m:r>
                              </m:sub>
                            </m:sSub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m:t>n-2</m:t>
                                </m:r>
                              </m:e>
                            </m:rad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7397E2" wp14:editId="0596A347">
                <wp:simplePos x="0" y="0"/>
                <wp:positionH relativeFrom="column">
                  <wp:posOffset>205740</wp:posOffset>
                </wp:positionH>
                <wp:positionV relativeFrom="paragraph">
                  <wp:posOffset>257175</wp:posOffset>
                </wp:positionV>
                <wp:extent cx="1695450" cy="914400"/>
                <wp:effectExtent l="0" t="0" r="0" b="0"/>
                <wp:wrapNone/>
                <wp:docPr id="2179" name="Скругленный прямоугольник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307A72" w:rsidRDefault="00084E65" w:rsidP="00084E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E077B">
                              <w:rPr>
                                <w:rFonts w:ascii="Times New Roman" w:hAnsi="Times New Roman" w:cs="Times New Roman"/>
                                <w:spacing w:val="-5"/>
                                <w:position w:val="-30"/>
                                <w:sz w:val="24"/>
                                <w:szCs w:val="24"/>
                              </w:rPr>
                              <w:object w:dxaOrig="1700" w:dyaOrig="7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0.25pt;height:51pt">
                                  <v:imagedata r:id="rId6" o:title=""/>
                                </v:shape>
                                <o:OLEObject Type="Embed" ProgID="Equation.3" ShapeID="_x0000_i1025" DrawAspect="Content" ObjectID="_1646561035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397E2" id="Скругленный прямоугольник 2179" o:spid="_x0000_s1070" style="position:absolute;left:0;text-align:left;margin-left:16.2pt;margin-top:20.25pt;width:133.5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" fillcolor="window" strokecolor="windowText" strokeweight="2pt">
                <v:path arrowok="t"/>
                <v:textbox>
                  <w:txbxContent>
                    <w:p w:rsidR="00084E65" w:rsidRPr="00307A72" w:rsidRDefault="00084E65" w:rsidP="00084E65">
                      <w:pPr>
                        <w:jc w:val="center"/>
                        <w:rPr>
                          <w:lang w:val="en-US"/>
                        </w:rPr>
                      </w:pPr>
                      <w:r w:rsidRPr="004E077B">
                        <w:rPr>
                          <w:rFonts w:ascii="Times New Roman" w:hAnsi="Times New Roman" w:cs="Times New Roman"/>
                          <w:spacing w:val="-5"/>
                          <w:position w:val="-30"/>
                          <w:sz w:val="24"/>
                          <w:szCs w:val="24"/>
                        </w:rPr>
                        <w:object w:dxaOrig="1700" w:dyaOrig="780">
                          <v:shape id="_x0000_i1025" type="#_x0000_t75" style="width:110.25pt;height:51pt">
                            <v:imagedata r:id="rId6" o:title=""/>
                          </v:shape>
                          <o:OLEObject Type="Embed" ProgID="Equation.3" ShapeID="_x0000_i1025" DrawAspect="Content" ObjectID="_1646561035" r:id="rId8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029D1A" wp14:editId="2251E522">
                <wp:simplePos x="0" y="0"/>
                <wp:positionH relativeFrom="column">
                  <wp:posOffset>2510790</wp:posOffset>
                </wp:positionH>
                <wp:positionV relativeFrom="paragraph">
                  <wp:posOffset>92075</wp:posOffset>
                </wp:positionV>
                <wp:extent cx="2428875" cy="1104900"/>
                <wp:effectExtent l="0" t="0" r="9525" b="0"/>
                <wp:wrapNone/>
                <wp:docPr id="2204" name="Скругленный прямоугольник 2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E65" w:rsidRPr="004E077B" w:rsidRDefault="00084E65" w:rsidP="00084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4E077B">
                              <w:rPr>
                                <w:rFonts w:ascii="Times New Roman" w:eastAsia="Times New Roman" w:hAnsi="Times New Roman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  <w:t>r</w:t>
                            </w:r>
                            <w:r w:rsidRPr="004E077B">
                              <w:rPr>
                                <w:rFonts w:ascii="Times New Roman" w:eastAsia="Times New Roman" w:hAnsi="Times New Roman" w:cs="Times New Roman"/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xy</w:t>
                            </w:r>
                            <w:proofErr w:type="spellEnd"/>
                            <w:r w:rsidRPr="004E077B">
                              <w:rPr>
                                <w:rFonts w:ascii="Times New Roman" w:eastAsia="Times New Roman" w:hAnsi="Times New Roman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36"/>
                                      <w:szCs w:val="3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36"/>
                                      <w:szCs w:val="36"/>
                                      <w:lang w:val="en-US"/>
                                    </w:rPr>
                                    <m:t>∑(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36"/>
                                      <w:szCs w:val="36"/>
                                      <w:lang w:val="en-US"/>
                                    </w:rPr>
                                    <m:t>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y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36"/>
                                      <w:szCs w:val="36"/>
                                      <w:lang w:val="en-US"/>
                                    </w:rPr>
                                    <m:t>)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∑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x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b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m:t>*∑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y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36"/>
                                              <w:szCs w:val="36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bSup>
                                    </m:e>
                                  </m:rad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29D1A" id="Скругленный прямоугольник 2204" o:spid="_x0000_s1071" style="position:absolute;left:0;text-align:left;margin-left:197.7pt;margin-top:7.25pt;width:191.25pt;height:8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" fillcolor="window" strokecolor="windowText" strokeweight="2pt">
                <v:path arrowok="t"/>
                <v:textbox>
                  <w:txbxContent>
                    <w:p w:rsidR="00084E65" w:rsidRPr="004E077B" w:rsidRDefault="00084E65" w:rsidP="00084E6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4E077B">
                        <w:rPr>
                          <w:rFonts w:ascii="Times New Roman" w:eastAsia="Times New Roman" w:hAnsi="Times New Roman" w:cs="Times New Roman"/>
                          <w:i/>
                          <w:sz w:val="36"/>
                          <w:szCs w:val="36"/>
                          <w:lang w:val="en-US"/>
                        </w:rPr>
                        <w:t>r</w:t>
                      </w:r>
                      <w:r w:rsidRPr="004E077B">
                        <w:rPr>
                          <w:rFonts w:ascii="Times New Roman" w:eastAsia="Times New Roman" w:hAnsi="Times New Roman" w:cs="Times New Roman"/>
                          <w:i/>
                          <w:sz w:val="36"/>
                          <w:szCs w:val="36"/>
                          <w:vertAlign w:val="subscript"/>
                          <w:lang w:val="en-US"/>
                        </w:rPr>
                        <w:t>xy</w:t>
                      </w:r>
                      <w:proofErr w:type="spellEnd"/>
                      <w:r w:rsidRPr="004E077B">
                        <w:rPr>
                          <w:rFonts w:ascii="Times New Roman" w:eastAsia="Times New Roman" w:hAnsi="Times New Roman" w:cs="Times New Roman"/>
                          <w:i/>
                          <w:sz w:val="36"/>
                          <w:szCs w:val="36"/>
                          <w:lang w:val="en-US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  <w:lang w:val="en-US"/>
                              </w:rPr>
                              <m:t>∑(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x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  <w:lang w:val="en-US"/>
                              </w:rPr>
                              <m:t>*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y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  <w:lang w:val="en-US"/>
                              </w:rPr>
                              <m:t>)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∑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6"/>
                                        <w:szCs w:val="36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x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*∑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6"/>
                                        <w:szCs w:val="36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y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rad>
                          </m:den>
                        </m:f>
                      </m:oMath>
                    </w:p>
                  </w:txbxContent>
                </v:textbox>
              </v:roundrect>
            </w:pict>
          </mc:Fallback>
        </mc:AlternateConten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E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Обведите букву правильного ответа</w: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68">
        <w:rPr>
          <w:rFonts w:ascii="Times New Roman" w:hAnsi="Times New Roman" w:cs="Times New Roman"/>
          <w:sz w:val="28"/>
          <w:szCs w:val="28"/>
        </w:rPr>
        <w:t>Для оценки достоверности коэффициента корреляции Пирсона пользуются</w: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таблицей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Урбаха;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г) таблицей Стьюдента;</w:t>
      </w:r>
    </w:p>
    <w:p w:rsidR="00084E65" w:rsidRPr="00961F68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таблицей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Фишера;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д) таблицей Каминского</w: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61F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таблицей логарифмов;</w: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Pr="007C022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Напишите заключения по следующим итогам вычисления коэффициента корреляции Пирсона между признаками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</w:p>
    <w:p w:rsidR="00084E65" w:rsidRPr="007C022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25">
        <w:rPr>
          <w:rFonts w:ascii="Times New Roman" w:hAnsi="Times New Roman" w:cs="Times New Roman"/>
          <w:sz w:val="28"/>
          <w:szCs w:val="28"/>
        </w:rPr>
        <w:t xml:space="preserve">1)    </w:t>
      </w:r>
      <w:proofErr w:type="spellStart"/>
      <w:r w:rsidRPr="007C0225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xy</w:t>
      </w:r>
      <w:proofErr w:type="spellEnd"/>
      <w:r w:rsidRPr="009F5CAE">
        <w:rPr>
          <w:rFonts w:ascii="Times New Roman" w:hAnsi="Times New Roman" w:cs="Times New Roman"/>
          <w:sz w:val="28"/>
          <w:szCs w:val="28"/>
        </w:rPr>
        <w:t xml:space="preserve">= -0,6      </w:t>
      </w:r>
      <w:proofErr w:type="gramStart"/>
      <w:r w:rsidRPr="007C022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5CAE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9F5CAE">
        <w:rPr>
          <w:rFonts w:ascii="Times New Roman" w:hAnsi="Times New Roman" w:cs="Times New Roman"/>
          <w:sz w:val="28"/>
          <w:szCs w:val="28"/>
        </w:rPr>
        <w:t>0,05</w: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225">
        <w:rPr>
          <w:rFonts w:ascii="Times New Roman" w:hAnsi="Times New Roman" w:cs="Times New Roman"/>
          <w:sz w:val="28"/>
          <w:szCs w:val="28"/>
        </w:rPr>
        <w:t xml:space="preserve">2)    </w:t>
      </w:r>
      <w:proofErr w:type="spellStart"/>
      <w:r w:rsidRPr="007C022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C02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xy</w:t>
      </w:r>
      <w:proofErr w:type="spellEnd"/>
      <w:r w:rsidRPr="009F5CAE">
        <w:rPr>
          <w:rFonts w:ascii="Times New Roman" w:hAnsi="Times New Roman" w:cs="Times New Roman"/>
          <w:sz w:val="28"/>
          <w:szCs w:val="28"/>
        </w:rPr>
        <w:t>= 0,</w:t>
      </w:r>
      <w:r>
        <w:rPr>
          <w:rFonts w:ascii="Times New Roman" w:hAnsi="Times New Roman" w:cs="Times New Roman"/>
          <w:sz w:val="28"/>
          <w:szCs w:val="28"/>
        </w:rPr>
        <w:t>45</w:t>
      </w:r>
      <w:proofErr w:type="gramStart"/>
      <w:r w:rsidRPr="007C022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F5CAE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9F5CAE">
        <w:rPr>
          <w:rFonts w:ascii="Times New Roman" w:hAnsi="Times New Roman" w:cs="Times New Roman"/>
          <w:sz w:val="28"/>
          <w:szCs w:val="28"/>
        </w:rPr>
        <w:t>0,05</w:t>
      </w:r>
    </w:p>
    <w:p w:rsidR="00084E65" w:rsidRDefault="00084E65" w:rsidP="00084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33" w:rsidRPr="002D67BB" w:rsidRDefault="00084E65" w:rsidP="00084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2)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433" w:rsidRPr="00881433" w:rsidRDefault="00881433" w:rsidP="00881433">
      <w:pPr>
        <w:pStyle w:val="a3"/>
        <w:ind w:left="79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7E65" w:rsidRPr="00624FC4" w:rsidRDefault="00987E65" w:rsidP="00624FC4"/>
    <w:sectPr w:rsidR="00987E65" w:rsidRPr="0062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2C12"/>
    <w:multiLevelType w:val="hybridMultilevel"/>
    <w:tmpl w:val="F2D8FF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00DF"/>
    <w:multiLevelType w:val="hybridMultilevel"/>
    <w:tmpl w:val="970C218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34696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C4"/>
    <w:rsid w:val="00084E65"/>
    <w:rsid w:val="00116FF3"/>
    <w:rsid w:val="00624FC4"/>
    <w:rsid w:val="00881433"/>
    <w:rsid w:val="009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A612A-0D45-44BC-BE0B-2E30C320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C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4FC4"/>
    <w:rPr>
      <w:color w:val="0000FF"/>
      <w:u w:val="single"/>
    </w:rPr>
  </w:style>
  <w:style w:type="table" w:styleId="a5">
    <w:name w:val="Table Grid"/>
    <w:basedOn w:val="a1"/>
    <w:uiPriority w:val="59"/>
    <w:rsid w:val="0088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OZZ@bsmu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2020-03-24T09:08:00Z</dcterms:created>
  <dcterms:modified xsi:type="dcterms:W3CDTF">2020-03-24T10:16:00Z</dcterms:modified>
</cp:coreProperties>
</file>